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74" w:rsidRDefault="00F34F74" w:rsidP="00F34F74">
      <w:pPr>
        <w:spacing w:line="254" w:lineRule="auto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i/>
          <w:noProof/>
          <w:sz w:val="20"/>
          <w:lang w:eastAsia="ru-RU"/>
        </w:rPr>
        <w:drawing>
          <wp:inline distT="0" distB="0" distL="0" distR="0">
            <wp:extent cx="344170" cy="32575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74" w:rsidRDefault="00F34F74" w:rsidP="00F34F74">
      <w:pPr>
        <w:spacing w:line="254" w:lineRule="auto"/>
        <w:jc w:val="center"/>
        <w:rPr>
          <w:rFonts w:ascii="Times New Roman" w:hAnsi="Times New Roman"/>
          <w:b/>
          <w:bCs/>
          <w:sz w:val="14"/>
          <w:szCs w:val="16"/>
        </w:rPr>
      </w:pPr>
      <w:r>
        <w:rPr>
          <w:rFonts w:ascii="Times New Roman" w:hAnsi="Times New Roman"/>
          <w:b/>
          <w:bCs/>
          <w:sz w:val="14"/>
          <w:szCs w:val="16"/>
        </w:rPr>
        <w:t xml:space="preserve">МУНИЦИПАЛЬНОЕ БЮДЖЕТНОЕ  УЧРЕЖДЕНИЕ  ДОПОЛНИТЕЛЬНОГО   ОБРАЗОВАНИЯ   </w:t>
      </w:r>
    </w:p>
    <w:p w:rsidR="00F34F74" w:rsidRDefault="00F34F74" w:rsidP="00F34F74">
      <w:pPr>
        <w:pBdr>
          <w:bottom w:val="single" w:sz="12" w:space="1" w:color="auto"/>
        </w:pBdr>
        <w:spacing w:line="254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«ДЕТСКАЯ ШКОЛА ИСКУССТВ № 4»</w:t>
      </w:r>
    </w:p>
    <w:p w:rsidR="00F34F74" w:rsidRDefault="00F34F74" w:rsidP="00F34F74">
      <w:pPr>
        <w:spacing w:line="254" w:lineRule="auto"/>
        <w:jc w:val="center"/>
        <w:rPr>
          <w:rFonts w:ascii="Times New Roman" w:hAnsi="Times New Roman" w:cs="Times New Roman"/>
          <w:b/>
          <w:bCs/>
          <w:szCs w:val="24"/>
        </w:rPr>
      </w:pPr>
      <w:smartTag w:uri="urn:schemas-microsoft-com:office:smarttags" w:element="metricconverter">
        <w:smartTagPr>
          <w:attr w:name="ProductID" w:val="665826, г"/>
        </w:smartTagPr>
        <w:r>
          <w:rPr>
            <w:rFonts w:ascii="Times New Roman" w:hAnsi="Times New Roman"/>
            <w:b/>
            <w:bCs/>
            <w:sz w:val="16"/>
            <w:szCs w:val="18"/>
          </w:rPr>
          <w:t>665826, г</w:t>
        </w:r>
      </w:smartTag>
      <w:r>
        <w:rPr>
          <w:rFonts w:ascii="Times New Roman" w:hAnsi="Times New Roman"/>
          <w:b/>
          <w:bCs/>
          <w:sz w:val="16"/>
          <w:szCs w:val="18"/>
        </w:rPr>
        <w:t xml:space="preserve">. Ангарск, 12 «а» </w:t>
      </w:r>
      <w:proofErr w:type="spellStart"/>
      <w:r>
        <w:rPr>
          <w:rFonts w:ascii="Times New Roman" w:hAnsi="Times New Roman"/>
          <w:b/>
          <w:bCs/>
          <w:sz w:val="16"/>
          <w:szCs w:val="18"/>
        </w:rPr>
        <w:t>мрн</w:t>
      </w:r>
      <w:proofErr w:type="spellEnd"/>
      <w:r>
        <w:rPr>
          <w:rFonts w:ascii="Times New Roman" w:hAnsi="Times New Roman"/>
          <w:b/>
          <w:bCs/>
          <w:sz w:val="16"/>
          <w:szCs w:val="18"/>
        </w:rPr>
        <w:t xml:space="preserve">, д. 14, а/я 1121, тел./факс  8 (3955) 55-19-61,   ИНН/КПП 3801011810/3801010010 </w:t>
      </w:r>
      <w:hyperlink r:id="rId7" w:history="1">
        <w:r>
          <w:rPr>
            <w:rStyle w:val="a5"/>
            <w:b/>
            <w:bCs/>
          </w:rPr>
          <w:t>а</w:t>
        </w:r>
        <w:r>
          <w:rPr>
            <w:rStyle w:val="a5"/>
            <w:b/>
            <w:bCs/>
            <w:lang w:val="en-US"/>
          </w:rPr>
          <w:t>rtschool</w:t>
        </w:r>
        <w:r>
          <w:rPr>
            <w:rStyle w:val="a5"/>
            <w:b/>
            <w:bCs/>
          </w:rPr>
          <w:t>4@</w:t>
        </w:r>
        <w:r>
          <w:rPr>
            <w:rStyle w:val="a5"/>
            <w:b/>
            <w:bCs/>
            <w:lang w:val="en-US"/>
          </w:rPr>
          <w:t>mail</w:t>
        </w:r>
        <w:r>
          <w:rPr>
            <w:rStyle w:val="a5"/>
            <w:b/>
            <w:bCs/>
          </w:rPr>
          <w:t>.</w:t>
        </w:r>
        <w:r>
          <w:rPr>
            <w:rStyle w:val="a5"/>
            <w:b/>
            <w:bCs/>
            <w:lang w:val="en-US"/>
          </w:rPr>
          <w:t>ru</w:t>
        </w:r>
      </w:hyperlink>
    </w:p>
    <w:p w:rsidR="00F34F74" w:rsidRDefault="00F34F74" w:rsidP="00F34F74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</w:t>
      </w:r>
      <w:r w:rsidR="008720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ЕНО</w:t>
      </w:r>
    </w:p>
    <w:p w:rsidR="00C30F34" w:rsidRPr="00C30F34" w:rsidRDefault="00F34F74" w:rsidP="00C30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2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0F34" w:rsidRPr="00C3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№136а, </w:t>
      </w:r>
    </w:p>
    <w:p w:rsidR="00C30F34" w:rsidRPr="00C30F34" w:rsidRDefault="00C30F34" w:rsidP="00C30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01.09.22г.</w:t>
      </w:r>
      <w:r w:rsidRPr="00C30F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30F34" w:rsidRDefault="00C30F34" w:rsidP="00C30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F34" w:rsidRPr="001E4B10" w:rsidRDefault="00C30F34" w:rsidP="00C30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26AF4" w:rsidRPr="001E4B10" w:rsidRDefault="00C30F34" w:rsidP="00F34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26AF4"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хореографическом</w:t>
      </w:r>
      <w:r w:rsidR="00426AF4"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отделении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6AF4"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учреждения дополнительного образования «Детская школа искусств </w:t>
      </w:r>
      <w:r w:rsidR="00A07D3F"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№4» г. Ангарска</w:t>
      </w:r>
    </w:p>
    <w:p w:rsidR="00426AF4" w:rsidRPr="001E4B10" w:rsidRDefault="00426AF4" w:rsidP="00F34F74">
      <w:pPr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07D3F" w:rsidRPr="001E4B10" w:rsidRDefault="00426AF4" w:rsidP="000A34B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4B10">
        <w:rPr>
          <w:color w:val="000000"/>
          <w:sz w:val="28"/>
          <w:szCs w:val="28"/>
        </w:rPr>
        <w:t xml:space="preserve">1.1. Настоящее Положение разработано на основании </w:t>
      </w:r>
      <w:r w:rsidR="00A07D3F" w:rsidRPr="001E4B10">
        <w:rPr>
          <w:sz w:val="28"/>
          <w:szCs w:val="28"/>
        </w:rPr>
        <w:t>Закона РФ «Об образовании» от 29.12.2012 г. №273-ФЗ и Устава МБУДО «Детская</w:t>
      </w:r>
      <w:r w:rsidR="009A413C">
        <w:rPr>
          <w:sz w:val="28"/>
          <w:szCs w:val="28"/>
        </w:rPr>
        <w:t xml:space="preserve"> школа искусств №4» г. Ангарска</w:t>
      </w:r>
      <w:r w:rsidR="00A07D3F" w:rsidRPr="001E4B10">
        <w:rPr>
          <w:sz w:val="28"/>
          <w:szCs w:val="28"/>
        </w:rPr>
        <w:t xml:space="preserve">. </w:t>
      </w:r>
    </w:p>
    <w:p w:rsidR="00426AF4" w:rsidRPr="001E4B10" w:rsidRDefault="00720298" w:rsidP="00FF2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F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регламентирует деятельность </w:t>
      </w:r>
      <w:r w:rsidR="009F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хореографического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Муниципального бюджетного учреждения дополнительного образования «Детск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 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№4» г. Ангарска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кола).</w:t>
      </w:r>
    </w:p>
    <w:p w:rsidR="00426AF4" w:rsidRDefault="008F64C8" w:rsidP="00FF2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r w:rsidR="00EB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хореографическом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отделении принимается на Педагогическом Совете школы, утверждается и вводится в действие приказом Директора школы. Изменения и дополнения в настоящее Положение вносятся в таком же порядке.</w:t>
      </w:r>
    </w:p>
    <w:p w:rsidR="000A34B8" w:rsidRDefault="000A34B8" w:rsidP="000A34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Отделение – это объединение преподавателей одной или нескольких родственных учебных дисциплин. На </w:t>
      </w:r>
      <w:r w:rsidR="00EB09EB">
        <w:rPr>
          <w:rFonts w:eastAsia="Times New Roman"/>
          <w:sz w:val="28"/>
          <w:szCs w:val="28"/>
          <w:lang w:eastAsia="ru-RU"/>
        </w:rPr>
        <w:t>хореографическом</w:t>
      </w:r>
      <w:r>
        <w:rPr>
          <w:sz w:val="28"/>
          <w:szCs w:val="28"/>
        </w:rPr>
        <w:t xml:space="preserve"> отделении школы </w:t>
      </w:r>
      <w:r w:rsidRPr="001650EF">
        <w:rPr>
          <w:sz w:val="28"/>
          <w:szCs w:val="28"/>
        </w:rPr>
        <w:t>с</w:t>
      </w:r>
      <w:r w:rsidR="000920CA">
        <w:rPr>
          <w:sz w:val="28"/>
          <w:szCs w:val="28"/>
        </w:rPr>
        <w:t>оздан</w:t>
      </w:r>
      <w:r w:rsidR="00EB09EB">
        <w:rPr>
          <w:sz w:val="28"/>
          <w:szCs w:val="28"/>
        </w:rPr>
        <w:t>о</w:t>
      </w:r>
      <w:r w:rsidR="00F17A44" w:rsidRPr="001650EF">
        <w:rPr>
          <w:sz w:val="28"/>
          <w:szCs w:val="28"/>
        </w:rPr>
        <w:t xml:space="preserve"> </w:t>
      </w:r>
      <w:r w:rsidR="00F76091" w:rsidRPr="001650EF">
        <w:rPr>
          <w:sz w:val="28"/>
          <w:szCs w:val="28"/>
        </w:rPr>
        <w:t>методическ</w:t>
      </w:r>
      <w:r w:rsidR="00EB09EB">
        <w:rPr>
          <w:sz w:val="28"/>
          <w:szCs w:val="28"/>
        </w:rPr>
        <w:t>ое</w:t>
      </w:r>
      <w:r w:rsidR="00F76091" w:rsidRPr="001650EF">
        <w:rPr>
          <w:sz w:val="28"/>
          <w:szCs w:val="28"/>
        </w:rPr>
        <w:t xml:space="preserve"> объединени</w:t>
      </w:r>
      <w:r w:rsidR="00EB09EB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</w:p>
    <w:p w:rsidR="000A34B8" w:rsidRDefault="000A34B8" w:rsidP="000A34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Отделение создается в целях методического обеспечения учебных дисциплин, реализуемых школой, координации деятельности преподавателей нескольких родственных учебных дисциплин, оказания помощи преподавателям в обеспечении выполнения </w:t>
      </w:r>
      <w:r w:rsidR="000E3CF9">
        <w:rPr>
          <w:sz w:val="28"/>
          <w:szCs w:val="28"/>
        </w:rPr>
        <w:t xml:space="preserve">федеральных </w:t>
      </w:r>
      <w:r>
        <w:rPr>
          <w:sz w:val="28"/>
          <w:szCs w:val="28"/>
        </w:rPr>
        <w:t>государственных требований к минимуму содержания и уровню подготовки выпускников, совершенствования профессионального уровня преподавателей, внедрени</w:t>
      </w:r>
      <w:r w:rsidR="00FE70DE">
        <w:rPr>
          <w:sz w:val="28"/>
          <w:szCs w:val="28"/>
        </w:rPr>
        <w:t>я</w:t>
      </w:r>
      <w:r>
        <w:rPr>
          <w:sz w:val="28"/>
          <w:szCs w:val="28"/>
        </w:rPr>
        <w:t xml:space="preserve"> новых педагогических технологий. </w:t>
      </w:r>
    </w:p>
    <w:p w:rsidR="00FF259A" w:rsidRPr="001E4B10" w:rsidRDefault="00FF259A" w:rsidP="00FF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AF4" w:rsidRPr="00823D86" w:rsidRDefault="00426AF4" w:rsidP="00FF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Цели, задачи</w:t>
      </w:r>
      <w:r w:rsidR="00AD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</w:t>
      </w: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виды деятельности </w:t>
      </w:r>
      <w:r w:rsidR="00EB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хореографического</w:t>
      </w: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отделения.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2.1. </w:t>
      </w:r>
      <w:r w:rsidR="00A832A6" w:rsidRPr="00A8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</w:t>
      </w:r>
      <w:r w:rsidR="00EB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хореографического</w:t>
      </w:r>
      <w:r w:rsidR="00EB09EB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</w:t>
      </w:r>
      <w:r w:rsidR="00A832A6" w:rsidRPr="00A8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МБУДО </w:t>
      </w:r>
      <w:r w:rsidR="00A07D3F" w:rsidRPr="00A8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8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 w:rsidR="00A07D3F" w:rsidRPr="00A8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8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A07D3F" w:rsidRPr="00A8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</w:t>
      </w:r>
      <w:r w:rsidR="00A07D3F" w:rsidRPr="00A8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№4»</w:t>
      </w:r>
      <w:r w:rsidRPr="00A8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2A6" w:rsidRPr="00A8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8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70DE" w:rsidRDefault="00EA58E1" w:rsidP="00EA58E1">
      <w:pPr>
        <w:pStyle w:val="11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2A6">
        <w:rPr>
          <w:sz w:val="28"/>
          <w:szCs w:val="28"/>
        </w:rPr>
        <w:t>осуществление образовательной деятельности по реализации дополнительных общеобразовательных программ</w:t>
      </w:r>
      <w:r w:rsidR="00A832A6" w:rsidRPr="00A832A6">
        <w:rPr>
          <w:sz w:val="28"/>
          <w:szCs w:val="28"/>
        </w:rPr>
        <w:t>:</w:t>
      </w:r>
    </w:p>
    <w:p w:rsidR="00A832A6" w:rsidRDefault="00A832A6" w:rsidP="00EA58E1">
      <w:pPr>
        <w:pStyle w:val="11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предпрофессиональных и дополнительных общеразвивающих программ в области </w:t>
      </w:r>
      <w:r w:rsidR="00031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искусства</w:t>
      </w:r>
      <w:r w:rsidRPr="00A832A6">
        <w:rPr>
          <w:sz w:val="28"/>
          <w:szCs w:val="28"/>
        </w:rPr>
        <w:t>;</w:t>
      </w:r>
    </w:p>
    <w:p w:rsidR="00A832A6" w:rsidRPr="00A832A6" w:rsidRDefault="00EA58E1" w:rsidP="00A832A6">
      <w:pPr>
        <w:pStyle w:val="11"/>
        <w:numPr>
          <w:ilvl w:val="0"/>
          <w:numId w:val="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832A6">
        <w:rPr>
          <w:sz w:val="28"/>
          <w:szCs w:val="28"/>
        </w:rPr>
        <w:t>х</w:t>
      </w:r>
      <w:r w:rsidR="00A832A6" w:rsidRPr="00A832A6">
        <w:rPr>
          <w:sz w:val="28"/>
          <w:szCs w:val="28"/>
        </w:rPr>
        <w:t xml:space="preserve">удожественное и эстетическое воспитание </w:t>
      </w:r>
      <w:proofErr w:type="gramStart"/>
      <w:r w:rsidR="00A832A6" w:rsidRPr="00A832A6">
        <w:rPr>
          <w:sz w:val="28"/>
          <w:szCs w:val="28"/>
        </w:rPr>
        <w:t>обучающихся</w:t>
      </w:r>
      <w:proofErr w:type="gramEnd"/>
      <w:r w:rsidR="00A832A6" w:rsidRPr="00A832A6">
        <w:rPr>
          <w:sz w:val="28"/>
          <w:szCs w:val="28"/>
        </w:rPr>
        <w:t>;</w:t>
      </w:r>
    </w:p>
    <w:p w:rsidR="00A832A6" w:rsidRPr="00764030" w:rsidRDefault="00FE70DE" w:rsidP="00A832A6">
      <w:pPr>
        <w:pStyle w:val="11"/>
        <w:numPr>
          <w:ilvl w:val="0"/>
          <w:numId w:val="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2A6" w:rsidRPr="00A832A6">
        <w:rPr>
          <w:sz w:val="28"/>
          <w:szCs w:val="28"/>
        </w:rPr>
        <w:t xml:space="preserve">выявление </w:t>
      </w:r>
      <w:proofErr w:type="gramStart"/>
      <w:r w:rsidR="00A832A6" w:rsidRPr="00A832A6">
        <w:rPr>
          <w:sz w:val="28"/>
          <w:szCs w:val="28"/>
        </w:rPr>
        <w:t>одаренных</w:t>
      </w:r>
      <w:proofErr w:type="gramEnd"/>
      <w:r w:rsidR="00A832A6" w:rsidRPr="00A832A6">
        <w:rPr>
          <w:sz w:val="28"/>
          <w:szCs w:val="28"/>
        </w:rPr>
        <w:t xml:space="preserve"> обучающихся в раннем возрасте</w:t>
      </w:r>
      <w:r w:rsidR="00A832A6" w:rsidRPr="00764030">
        <w:rPr>
          <w:sz w:val="28"/>
          <w:szCs w:val="28"/>
        </w:rPr>
        <w:t>;</w:t>
      </w:r>
    </w:p>
    <w:p w:rsidR="00764030" w:rsidRPr="00764030" w:rsidRDefault="00EA58E1" w:rsidP="00EA58E1">
      <w:pPr>
        <w:pStyle w:val="11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2A6" w:rsidRPr="00A832A6">
        <w:rPr>
          <w:sz w:val="28"/>
          <w:szCs w:val="28"/>
        </w:rPr>
        <w:t>содействие профессиональному становлению и развитию обучающихся, основанному на возрастных, эмоциональных, интеллектуальных и физических факторах</w:t>
      </w:r>
      <w:r w:rsidR="00764030" w:rsidRPr="00764030">
        <w:rPr>
          <w:sz w:val="28"/>
          <w:szCs w:val="28"/>
        </w:rPr>
        <w:t>;</w:t>
      </w:r>
    </w:p>
    <w:p w:rsidR="00A832A6" w:rsidRPr="00A832A6" w:rsidRDefault="00EA58E1" w:rsidP="00EA58E1">
      <w:pPr>
        <w:pStyle w:val="11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2A6" w:rsidRPr="00A832A6">
        <w:rPr>
          <w:sz w:val="28"/>
          <w:szCs w:val="28"/>
        </w:rPr>
        <w:t xml:space="preserve">участие в последовательном прохождении взаимосвязанных этапов профессионального становления личности. </w:t>
      </w:r>
    </w:p>
    <w:p w:rsidR="00426AF4" w:rsidRPr="00823D86" w:rsidRDefault="00426AF4" w:rsidP="0042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823D8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44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Основными задачами деятельности </w:t>
      </w:r>
      <w:r w:rsidR="0026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хореографического</w:t>
      </w:r>
      <w:r w:rsidRPr="0044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</w:t>
      </w:r>
      <w:r w:rsidR="00A07D3F" w:rsidRPr="0044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«Детская школа искусств №4» </w:t>
      </w:r>
      <w:r w:rsidRPr="0044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221351" w:rsidRPr="00221351" w:rsidRDefault="000920CA" w:rsidP="00221351">
      <w:pPr>
        <w:pStyle w:val="a"/>
        <w:numPr>
          <w:ilvl w:val="0"/>
          <w:numId w:val="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351" w:rsidRPr="00221351">
        <w:rPr>
          <w:sz w:val="28"/>
          <w:szCs w:val="28"/>
        </w:rPr>
        <w:t>формирование и развитие творческих способностей обучающихся;</w:t>
      </w:r>
    </w:p>
    <w:p w:rsidR="00221351" w:rsidRPr="00221351" w:rsidRDefault="000920CA" w:rsidP="000920CA">
      <w:pPr>
        <w:pStyle w:val="a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351" w:rsidRPr="00221351">
        <w:rPr>
          <w:sz w:val="28"/>
          <w:szCs w:val="28"/>
        </w:rPr>
        <w:t>удовлетворение индивидуальных потребностей обучающихся в интеллектуальном, художественно-эстетическом, нравственном развитии;</w:t>
      </w:r>
    </w:p>
    <w:p w:rsidR="00221351" w:rsidRPr="00221351" w:rsidRDefault="000920CA" w:rsidP="000920CA">
      <w:pPr>
        <w:pStyle w:val="a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351" w:rsidRPr="00221351">
        <w:rPr>
          <w:sz w:val="28"/>
          <w:szCs w:val="28"/>
        </w:rPr>
        <w:t>обеспечение духовно</w:t>
      </w:r>
      <w:r w:rsidR="00F34F74">
        <w:rPr>
          <w:sz w:val="28"/>
          <w:szCs w:val="28"/>
        </w:rPr>
        <w:t>-</w:t>
      </w:r>
      <w:r w:rsidR="00221351" w:rsidRPr="00221351">
        <w:rPr>
          <w:sz w:val="28"/>
          <w:szCs w:val="28"/>
        </w:rPr>
        <w:t xml:space="preserve">нравственного, гражданско-патриотического воспитания </w:t>
      </w:r>
      <w:proofErr w:type="gramStart"/>
      <w:r w:rsidR="00221351" w:rsidRPr="00221351">
        <w:rPr>
          <w:sz w:val="28"/>
          <w:szCs w:val="28"/>
        </w:rPr>
        <w:t>обучающихся</w:t>
      </w:r>
      <w:proofErr w:type="gramEnd"/>
      <w:r w:rsidR="00221351" w:rsidRPr="00221351">
        <w:rPr>
          <w:sz w:val="28"/>
          <w:szCs w:val="28"/>
        </w:rPr>
        <w:t>;</w:t>
      </w:r>
    </w:p>
    <w:p w:rsidR="00221351" w:rsidRPr="00221351" w:rsidRDefault="000920CA" w:rsidP="00221351">
      <w:pPr>
        <w:pStyle w:val="a"/>
        <w:numPr>
          <w:ilvl w:val="0"/>
          <w:numId w:val="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351" w:rsidRPr="00221351">
        <w:rPr>
          <w:sz w:val="28"/>
          <w:szCs w:val="28"/>
        </w:rPr>
        <w:t xml:space="preserve">содействие формированию профессиональной ориентации </w:t>
      </w:r>
      <w:proofErr w:type="gramStart"/>
      <w:r w:rsidR="00221351" w:rsidRPr="00221351">
        <w:rPr>
          <w:sz w:val="28"/>
          <w:szCs w:val="28"/>
        </w:rPr>
        <w:t>обучающихся</w:t>
      </w:r>
      <w:proofErr w:type="gramEnd"/>
      <w:r w:rsidR="00221351" w:rsidRPr="00221351">
        <w:rPr>
          <w:sz w:val="28"/>
          <w:szCs w:val="28"/>
        </w:rPr>
        <w:t>;</w:t>
      </w:r>
    </w:p>
    <w:p w:rsidR="00221351" w:rsidRPr="00221351" w:rsidRDefault="000920CA" w:rsidP="000920CA">
      <w:pPr>
        <w:pStyle w:val="a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351" w:rsidRPr="00221351">
        <w:rPr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требований;</w:t>
      </w:r>
    </w:p>
    <w:p w:rsidR="00221351" w:rsidRPr="00221351" w:rsidRDefault="000920CA" w:rsidP="00393242">
      <w:pPr>
        <w:pStyle w:val="a"/>
        <w:numPr>
          <w:ilvl w:val="0"/>
          <w:numId w:val="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351" w:rsidRPr="00221351">
        <w:rPr>
          <w:sz w:val="28"/>
          <w:szCs w:val="28"/>
        </w:rPr>
        <w:t xml:space="preserve">формирование общей культуры </w:t>
      </w:r>
      <w:proofErr w:type="gramStart"/>
      <w:r w:rsidR="00221351" w:rsidRPr="00221351">
        <w:rPr>
          <w:sz w:val="28"/>
          <w:szCs w:val="28"/>
        </w:rPr>
        <w:t>обучающихся</w:t>
      </w:r>
      <w:proofErr w:type="gramEnd"/>
      <w:r w:rsidR="00221351" w:rsidRPr="00221351">
        <w:rPr>
          <w:sz w:val="28"/>
          <w:szCs w:val="28"/>
        </w:rPr>
        <w:t>;</w:t>
      </w:r>
    </w:p>
    <w:p w:rsidR="004B1170" w:rsidRDefault="000920CA" w:rsidP="004B1170">
      <w:pPr>
        <w:pStyle w:val="a"/>
        <w:numPr>
          <w:ilvl w:val="0"/>
          <w:numId w:val="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351" w:rsidRPr="00170A44">
        <w:rPr>
          <w:sz w:val="28"/>
          <w:szCs w:val="28"/>
        </w:rPr>
        <w:t>организация содержательного досуга.</w:t>
      </w:r>
    </w:p>
    <w:p w:rsidR="00446708" w:rsidRDefault="00170A44" w:rsidP="004B1170">
      <w:pPr>
        <w:pStyle w:val="a"/>
        <w:numPr>
          <w:ilvl w:val="0"/>
          <w:numId w:val="0"/>
        </w:numPr>
        <w:shd w:val="clear" w:color="auto" w:fill="FFFFFF"/>
        <w:rPr>
          <w:color w:val="000000"/>
          <w:sz w:val="28"/>
          <w:szCs w:val="28"/>
          <w:highlight w:val="yellow"/>
        </w:rPr>
      </w:pPr>
      <w:r w:rsidRPr="00170A44">
        <w:rPr>
          <w:bCs/>
          <w:color w:val="000000"/>
          <w:sz w:val="28"/>
          <w:szCs w:val="28"/>
        </w:rPr>
        <w:t>2.3</w:t>
      </w:r>
      <w:r w:rsidR="009F2449" w:rsidRPr="00170A44">
        <w:rPr>
          <w:bCs/>
          <w:color w:val="000000"/>
          <w:sz w:val="28"/>
          <w:szCs w:val="28"/>
        </w:rPr>
        <w:t>.</w:t>
      </w:r>
      <w:r w:rsidR="009F2449" w:rsidRPr="00170A44">
        <w:rPr>
          <w:color w:val="000000"/>
          <w:sz w:val="28"/>
          <w:szCs w:val="28"/>
        </w:rPr>
        <w:t>Предметом</w:t>
      </w:r>
      <w:r w:rsidR="009F2449">
        <w:rPr>
          <w:color w:val="000000"/>
          <w:sz w:val="28"/>
          <w:szCs w:val="28"/>
        </w:rPr>
        <w:t xml:space="preserve"> </w:t>
      </w:r>
      <w:r w:rsidR="00C23525">
        <w:rPr>
          <w:color w:val="000000"/>
          <w:sz w:val="28"/>
          <w:szCs w:val="28"/>
        </w:rPr>
        <w:t xml:space="preserve">деятельности </w:t>
      </w:r>
      <w:r w:rsidR="00261E8D">
        <w:rPr>
          <w:color w:val="000000"/>
          <w:sz w:val="28"/>
          <w:szCs w:val="28"/>
        </w:rPr>
        <w:t>хореографического</w:t>
      </w:r>
      <w:r w:rsidR="009F2449" w:rsidRPr="00A832A6">
        <w:rPr>
          <w:color w:val="000000"/>
          <w:sz w:val="28"/>
          <w:szCs w:val="28"/>
        </w:rPr>
        <w:t xml:space="preserve"> отделения «Детская школа искусств №4» явля</w:t>
      </w:r>
      <w:r w:rsidR="009F2449">
        <w:rPr>
          <w:color w:val="000000"/>
          <w:sz w:val="28"/>
          <w:szCs w:val="28"/>
        </w:rPr>
        <w:t>е</w:t>
      </w:r>
      <w:r w:rsidR="009F2449" w:rsidRPr="00A832A6">
        <w:rPr>
          <w:color w:val="000000"/>
          <w:sz w:val="28"/>
          <w:szCs w:val="28"/>
        </w:rPr>
        <w:t>тся:</w:t>
      </w:r>
    </w:p>
    <w:p w:rsidR="000310FA" w:rsidRDefault="000310FA" w:rsidP="00393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F2449" w:rsidRPr="009F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</w:t>
      </w:r>
      <w:r w:rsidR="009F2449" w:rsidRPr="009F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449" w:rsidRPr="009F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708" w:rsidRPr="009F2449" w:rsidRDefault="000310FA" w:rsidP="00393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F2449" w:rsidRPr="009F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культурных мероприятий.</w:t>
      </w:r>
    </w:p>
    <w:p w:rsidR="009F2449" w:rsidRDefault="00170A44" w:rsidP="009F2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C2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1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целями, задачами и предметом деятельности </w:t>
      </w:r>
      <w:r w:rsidR="004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хореографическое</w:t>
      </w:r>
      <w:r w:rsidR="0016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ш</w:t>
      </w:r>
      <w:r w:rsidR="0061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="0016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1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</w:t>
      </w:r>
      <w:r w:rsidR="0003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</w:t>
      </w:r>
      <w:r w:rsidR="00393242" w:rsidRPr="0039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32F8" w:rsidRPr="004332F8" w:rsidRDefault="004332F8" w:rsidP="004332F8">
      <w:pPr>
        <w:pStyle w:val="12"/>
        <w:numPr>
          <w:ilvl w:val="0"/>
          <w:numId w:val="0"/>
        </w:numPr>
        <w:shd w:val="clear" w:color="auto" w:fill="FFFFFF"/>
        <w:rPr>
          <w:sz w:val="28"/>
          <w:szCs w:val="28"/>
        </w:rPr>
      </w:pPr>
      <w:r w:rsidRPr="004332F8">
        <w:rPr>
          <w:sz w:val="28"/>
          <w:szCs w:val="28"/>
        </w:rPr>
        <w:t>2.5.</w:t>
      </w:r>
      <w:r w:rsidR="00996388">
        <w:rPr>
          <w:sz w:val="28"/>
          <w:szCs w:val="28"/>
        </w:rPr>
        <w:t>О</w:t>
      </w:r>
      <w:r w:rsidRPr="004332F8">
        <w:rPr>
          <w:sz w:val="28"/>
          <w:szCs w:val="28"/>
        </w:rPr>
        <w:t>бразовательную деятельность:</w:t>
      </w:r>
    </w:p>
    <w:p w:rsidR="00426AF4" w:rsidRPr="00393242" w:rsidRDefault="00426AF4" w:rsidP="00092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</w:t>
      </w:r>
      <w:r w:rsidR="0043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 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</w:t>
      </w:r>
      <w:r w:rsidR="0043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предпрофессиональны</w:t>
      </w:r>
      <w:r w:rsidR="0043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</w:t>
      </w:r>
      <w:r w:rsidR="0043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r w:rsidR="0016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16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хореографического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</w:t>
      </w:r>
      <w:r w:rsidR="00393242" w:rsidRPr="0039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675" w:rsidRDefault="00661675" w:rsidP="00092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</w:t>
      </w:r>
      <w:r w:rsidR="0043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 дополнительны</w:t>
      </w:r>
      <w:r w:rsidR="0043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общеразвивающи</w:t>
      </w:r>
      <w:r w:rsidR="0043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</w:t>
      </w:r>
      <w:r w:rsidR="0043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r w:rsidR="0082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</w:t>
      </w:r>
      <w:r w:rsidR="0082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хореографического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</w:t>
      </w:r>
      <w:r w:rsidR="00393242" w:rsidRPr="0039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E83AC2" w:rsidRDefault="00E83AC2" w:rsidP="000920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учебно-методическое обеспечение учебных дисциплин, реализуемых школой (разработка учебных планов и программ по учебным дисциплинам)</w:t>
      </w:r>
      <w:r w:rsidRPr="00E83AC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83AC2" w:rsidRDefault="00E83AC2" w:rsidP="000920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обеспечение и проведение текущей и промежуточной аттестации, выработка единых требований к оценке исполнительской подготовки и знаний учащихся по отдельным дисциплинам, разработка содержания экзаменационных материалов (билетов, тестов и т.д.)</w:t>
      </w:r>
      <w:r w:rsidRPr="00E83AC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83AC2" w:rsidRDefault="00E83AC2" w:rsidP="000920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обеспечение проведения итоговой аттестации выпускников школы (определение форм и условий проведения аттестации, разработка программ итоговых экзаменов, критериев оценки знаний выпускников)</w:t>
      </w:r>
      <w:r w:rsidRPr="00E83AC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83AC2" w:rsidRDefault="00404382" w:rsidP="00092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382">
        <w:rPr>
          <w:rFonts w:ascii="Times New Roman" w:hAnsi="Times New Roman" w:cs="Times New Roman"/>
          <w:sz w:val="28"/>
          <w:szCs w:val="28"/>
        </w:rPr>
        <w:t>- совершенствование методического и профессионального мастерства преподавателей, оказание помощи начинающим преподавателям</w:t>
      </w:r>
      <w:r>
        <w:rPr>
          <w:sz w:val="28"/>
          <w:szCs w:val="28"/>
        </w:rPr>
        <w:t>.</w:t>
      </w:r>
    </w:p>
    <w:p w:rsidR="00393242" w:rsidRPr="00BD2DF6" w:rsidRDefault="00BD2DF6" w:rsidP="00BD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</w:t>
      </w:r>
      <w:r w:rsidR="0099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93242" w:rsidRPr="00BD2DF6">
        <w:rPr>
          <w:rFonts w:ascii="Times New Roman" w:hAnsi="Times New Roman" w:cs="Times New Roman"/>
          <w:sz w:val="28"/>
          <w:szCs w:val="28"/>
        </w:rPr>
        <w:t>ворческ</w:t>
      </w:r>
      <w:r w:rsidRPr="00BD2DF6">
        <w:rPr>
          <w:rFonts w:ascii="Times New Roman" w:hAnsi="Times New Roman" w:cs="Times New Roman"/>
          <w:sz w:val="28"/>
          <w:szCs w:val="28"/>
        </w:rPr>
        <w:t>ую</w:t>
      </w:r>
      <w:r w:rsidR="00393242" w:rsidRPr="00BD2DF6">
        <w:rPr>
          <w:rFonts w:ascii="Times New Roman" w:hAnsi="Times New Roman" w:cs="Times New Roman"/>
          <w:sz w:val="28"/>
          <w:szCs w:val="28"/>
        </w:rPr>
        <w:t xml:space="preserve"> деятельность, оказывая содействие участию обучающихся в различных конкурсах, фестивалях, мастер-классах, олимпиадах, в концертных программах, в творческих вечерах, в выставках, театрализованных представлениях и др.</w:t>
      </w:r>
    </w:p>
    <w:p w:rsidR="00393242" w:rsidRPr="00BD2DF6" w:rsidRDefault="00BD2DF6" w:rsidP="00BD2DF6">
      <w:pPr>
        <w:pStyle w:val="12"/>
        <w:numPr>
          <w:ilvl w:val="0"/>
          <w:numId w:val="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2.7.</w:t>
      </w:r>
      <w:r w:rsidR="00996388">
        <w:rPr>
          <w:sz w:val="28"/>
          <w:szCs w:val="28"/>
        </w:rPr>
        <w:t>К</w:t>
      </w:r>
      <w:r w:rsidR="00393242" w:rsidRPr="00BD2DF6">
        <w:rPr>
          <w:sz w:val="28"/>
          <w:szCs w:val="28"/>
        </w:rPr>
        <w:t>ультурно-просветительскую деятельность:</w:t>
      </w:r>
    </w:p>
    <w:p w:rsidR="001E3216" w:rsidRPr="001E3216" w:rsidRDefault="001E3216" w:rsidP="001E3216">
      <w:pPr>
        <w:pStyle w:val="a"/>
        <w:numPr>
          <w:ilvl w:val="0"/>
          <w:numId w:val="0"/>
        </w:numPr>
        <w:shd w:val="clear" w:color="auto" w:fill="FFFFFF"/>
        <w:rPr>
          <w:sz w:val="28"/>
          <w:szCs w:val="28"/>
        </w:rPr>
      </w:pPr>
      <w:r w:rsidRPr="001E3216">
        <w:rPr>
          <w:sz w:val="28"/>
          <w:szCs w:val="28"/>
        </w:rPr>
        <w:t xml:space="preserve">- содействие посещению </w:t>
      </w:r>
      <w:proofErr w:type="gramStart"/>
      <w:r w:rsidRPr="001E3216">
        <w:rPr>
          <w:sz w:val="28"/>
          <w:szCs w:val="28"/>
        </w:rPr>
        <w:t>обучающимися</w:t>
      </w:r>
      <w:proofErr w:type="gramEnd"/>
      <w:r w:rsidRPr="001E3216">
        <w:rPr>
          <w:sz w:val="28"/>
          <w:szCs w:val="28"/>
        </w:rPr>
        <w:t xml:space="preserve"> филармоний, концертов различных музыкантов,</w:t>
      </w:r>
      <w:r w:rsidR="000310FA">
        <w:rPr>
          <w:sz w:val="28"/>
          <w:szCs w:val="28"/>
        </w:rPr>
        <w:t xml:space="preserve"> танцевальных коллективов,</w:t>
      </w:r>
      <w:r w:rsidRPr="001E3216">
        <w:rPr>
          <w:sz w:val="28"/>
          <w:szCs w:val="28"/>
        </w:rPr>
        <w:t xml:space="preserve"> выставочных залов, театров, музеев и др.;</w:t>
      </w:r>
    </w:p>
    <w:p w:rsidR="001E3216" w:rsidRPr="001E3216" w:rsidRDefault="001E3216" w:rsidP="000920CA">
      <w:pPr>
        <w:pStyle w:val="a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 w:rsidRPr="001E3216">
        <w:rPr>
          <w:sz w:val="28"/>
          <w:szCs w:val="28"/>
        </w:rPr>
        <w:t>- проведение концертов, ассамблей, фестивалей и конкурсов различной направленности;</w:t>
      </w:r>
    </w:p>
    <w:p w:rsidR="001E3216" w:rsidRPr="001E3216" w:rsidRDefault="001E3216" w:rsidP="000920CA">
      <w:pPr>
        <w:pStyle w:val="a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 w:rsidRPr="001E3216">
        <w:rPr>
          <w:sz w:val="28"/>
          <w:szCs w:val="28"/>
        </w:rPr>
        <w:t xml:space="preserve">- на договорной основе (совершение и исполнение гражданско-правовых сделок), в том числе оказание услуг по проведению и (или) </w:t>
      </w:r>
      <w:r w:rsidR="00376875">
        <w:rPr>
          <w:sz w:val="28"/>
          <w:szCs w:val="28"/>
        </w:rPr>
        <w:t>участию в концертных программах</w:t>
      </w:r>
      <w:r w:rsidRPr="001E3216">
        <w:rPr>
          <w:sz w:val="28"/>
          <w:szCs w:val="28"/>
        </w:rPr>
        <w:t>.</w:t>
      </w:r>
    </w:p>
    <w:p w:rsidR="001E3216" w:rsidRPr="00A87B2C" w:rsidRDefault="00A87B2C" w:rsidP="00A87B2C">
      <w:pPr>
        <w:pStyle w:val="12"/>
        <w:numPr>
          <w:ilvl w:val="0"/>
          <w:numId w:val="0"/>
        </w:numPr>
        <w:shd w:val="clear" w:color="auto" w:fill="FFFFFF"/>
        <w:rPr>
          <w:sz w:val="28"/>
          <w:szCs w:val="28"/>
        </w:rPr>
      </w:pPr>
      <w:r w:rsidRPr="00A87B2C">
        <w:rPr>
          <w:sz w:val="28"/>
          <w:szCs w:val="28"/>
        </w:rPr>
        <w:t>2.8.</w:t>
      </w:r>
      <w:r w:rsidR="00996388">
        <w:rPr>
          <w:sz w:val="28"/>
          <w:szCs w:val="28"/>
        </w:rPr>
        <w:t>Н</w:t>
      </w:r>
      <w:r w:rsidR="001E3216" w:rsidRPr="00A87B2C">
        <w:rPr>
          <w:sz w:val="28"/>
          <w:szCs w:val="28"/>
        </w:rPr>
        <w:t>аучно-методическую деятельность:</w:t>
      </w:r>
    </w:p>
    <w:p w:rsidR="001E3216" w:rsidRPr="00A87B2C" w:rsidRDefault="00A87B2C" w:rsidP="000920CA">
      <w:pPr>
        <w:pStyle w:val="a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 w:rsidRPr="00A87B2C">
        <w:rPr>
          <w:sz w:val="28"/>
          <w:szCs w:val="28"/>
        </w:rPr>
        <w:t xml:space="preserve">- </w:t>
      </w:r>
      <w:r w:rsidR="001E3216" w:rsidRPr="00A87B2C">
        <w:rPr>
          <w:sz w:val="28"/>
          <w:szCs w:val="28"/>
        </w:rPr>
        <w:t>совершенствование образовательного процесса с учетом развития творческой индивидуальности обучающегося;</w:t>
      </w:r>
    </w:p>
    <w:p w:rsidR="001E3216" w:rsidRPr="00A87B2C" w:rsidRDefault="00A87B2C" w:rsidP="000920CA">
      <w:pPr>
        <w:pStyle w:val="a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 w:rsidRPr="00A87B2C">
        <w:rPr>
          <w:sz w:val="28"/>
          <w:szCs w:val="28"/>
        </w:rPr>
        <w:t xml:space="preserve">- </w:t>
      </w:r>
      <w:r w:rsidR="001E3216" w:rsidRPr="00A87B2C">
        <w:rPr>
          <w:sz w:val="28"/>
          <w:szCs w:val="28"/>
        </w:rPr>
        <w:t>повышение профессионального уровня педагогических работников;</w:t>
      </w:r>
    </w:p>
    <w:p w:rsidR="001E3216" w:rsidRPr="00A87B2C" w:rsidRDefault="00A87B2C" w:rsidP="000920CA">
      <w:pPr>
        <w:pStyle w:val="a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 w:rsidRPr="00A87B2C">
        <w:rPr>
          <w:sz w:val="28"/>
          <w:szCs w:val="28"/>
        </w:rPr>
        <w:t xml:space="preserve">- </w:t>
      </w:r>
      <w:r w:rsidR="001E3216" w:rsidRPr="00A87B2C">
        <w:rPr>
          <w:sz w:val="28"/>
          <w:szCs w:val="28"/>
        </w:rPr>
        <w:t>формирование и расширение программно-методического обеспечения</w:t>
      </w:r>
      <w:r w:rsidRPr="00A87B2C">
        <w:rPr>
          <w:sz w:val="28"/>
          <w:szCs w:val="28"/>
        </w:rPr>
        <w:t>.</w:t>
      </w:r>
    </w:p>
    <w:p w:rsidR="00C208A5" w:rsidRDefault="00C208A5" w:rsidP="00C208A5">
      <w:pPr>
        <w:pStyle w:val="11"/>
        <w:numPr>
          <w:ilvl w:val="0"/>
          <w:numId w:val="0"/>
        </w:numPr>
        <w:shd w:val="clear" w:color="auto" w:fill="FFFFFF"/>
        <w:rPr>
          <w:sz w:val="24"/>
          <w:szCs w:val="24"/>
        </w:rPr>
      </w:pPr>
      <w:r w:rsidRPr="00996388">
        <w:rPr>
          <w:sz w:val="28"/>
          <w:szCs w:val="28"/>
        </w:rPr>
        <w:t>2.9.</w:t>
      </w:r>
      <w:r>
        <w:rPr>
          <w:sz w:val="24"/>
          <w:szCs w:val="24"/>
        </w:rPr>
        <w:t xml:space="preserve"> </w:t>
      </w:r>
      <w:r w:rsidRPr="001E4B10">
        <w:rPr>
          <w:color w:val="000000"/>
          <w:sz w:val="28"/>
          <w:szCs w:val="28"/>
        </w:rPr>
        <w:t xml:space="preserve">В целях расширения перечня предоставляемых услуг и социально-творческого развития на </w:t>
      </w:r>
      <w:r w:rsidR="00BE3744">
        <w:rPr>
          <w:color w:val="000000"/>
          <w:sz w:val="28"/>
          <w:szCs w:val="28"/>
        </w:rPr>
        <w:t>хореографическом</w:t>
      </w:r>
      <w:r w:rsidRPr="001E4B10">
        <w:rPr>
          <w:color w:val="000000"/>
          <w:sz w:val="28"/>
          <w:szCs w:val="28"/>
        </w:rPr>
        <w:t xml:space="preserve"> отделении возможно осуществление платных форм деятельности:</w:t>
      </w:r>
    </w:p>
    <w:p w:rsidR="00C208A5" w:rsidRPr="00C208A5" w:rsidRDefault="00BE3744" w:rsidP="00BE3744">
      <w:pPr>
        <w:pStyle w:val="a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8A5" w:rsidRPr="00C208A5">
        <w:rPr>
          <w:sz w:val="28"/>
          <w:szCs w:val="28"/>
        </w:rPr>
        <w:t>- организация учебных групп на отделении раннего  эстетического развития с целью подготовки детей дошкольного возраста к поступлению в детскую школу искусств;</w:t>
      </w:r>
    </w:p>
    <w:p w:rsidR="00C208A5" w:rsidRPr="00C208A5" w:rsidRDefault="00C208A5" w:rsidP="000920CA">
      <w:pPr>
        <w:pStyle w:val="a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 w:rsidRPr="00C208A5">
        <w:rPr>
          <w:sz w:val="28"/>
          <w:szCs w:val="28"/>
        </w:rPr>
        <w:t>- организация подготовительного отделения для детей школьного и дошкольного возраста с целью эстетического всестороннего развития в сфере искусств;</w:t>
      </w:r>
    </w:p>
    <w:p w:rsidR="00C208A5" w:rsidRPr="00C208A5" w:rsidRDefault="00C208A5" w:rsidP="000920CA">
      <w:pPr>
        <w:pStyle w:val="a"/>
        <w:numPr>
          <w:ilvl w:val="0"/>
          <w:numId w:val="0"/>
        </w:numPr>
        <w:shd w:val="clear" w:color="auto" w:fill="FFFFFF"/>
        <w:jc w:val="left"/>
        <w:rPr>
          <w:sz w:val="28"/>
          <w:szCs w:val="28"/>
        </w:rPr>
      </w:pPr>
      <w:r w:rsidRPr="00C208A5">
        <w:rPr>
          <w:sz w:val="28"/>
          <w:szCs w:val="28"/>
        </w:rPr>
        <w:t>- преподавание спецкурсов и циклов дисциплин, репетиторство, занятия с обучающимися углубленным изучением предметов.</w:t>
      </w:r>
    </w:p>
    <w:p w:rsidR="00661675" w:rsidRPr="001E4B10" w:rsidRDefault="00661675" w:rsidP="00732EC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94C" w:rsidRDefault="002A594C" w:rsidP="002A59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Структура и организация деятельности </w:t>
      </w:r>
    </w:p>
    <w:p w:rsidR="002A594C" w:rsidRDefault="002A594C" w:rsidP="000920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Отделение формируется из числа преподавателей, работающих </w:t>
      </w:r>
      <w:r w:rsidR="00824F73">
        <w:rPr>
          <w:sz w:val="28"/>
          <w:szCs w:val="28"/>
        </w:rPr>
        <w:t xml:space="preserve">на </w:t>
      </w:r>
      <w:r w:rsidR="004B4D9D">
        <w:rPr>
          <w:rFonts w:eastAsia="Times New Roman"/>
          <w:sz w:val="28"/>
          <w:szCs w:val="28"/>
          <w:lang w:eastAsia="ru-RU"/>
        </w:rPr>
        <w:t>хореографическо</w:t>
      </w:r>
      <w:r w:rsidR="00824F73">
        <w:rPr>
          <w:sz w:val="28"/>
          <w:szCs w:val="28"/>
        </w:rPr>
        <w:t>м отделении</w:t>
      </w:r>
      <w:r>
        <w:rPr>
          <w:sz w:val="28"/>
          <w:szCs w:val="28"/>
        </w:rPr>
        <w:t xml:space="preserve"> школ</w:t>
      </w:r>
      <w:r w:rsidR="00824F73">
        <w:rPr>
          <w:sz w:val="28"/>
          <w:szCs w:val="28"/>
        </w:rPr>
        <w:t>ы</w:t>
      </w:r>
      <w:r>
        <w:rPr>
          <w:sz w:val="28"/>
          <w:szCs w:val="28"/>
        </w:rPr>
        <w:t xml:space="preserve">, в том числе по совместительству. </w:t>
      </w:r>
    </w:p>
    <w:p w:rsidR="002A594C" w:rsidRDefault="002A594C" w:rsidP="000920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Непосредственное управление деятельностью отделением осуществляется заместителем директора по учебно-воспитательной работе, который организует всю работу и несет персональную ответственность за ее результаты. </w:t>
      </w:r>
    </w:p>
    <w:p w:rsidR="002A594C" w:rsidRDefault="00295FA0" w:rsidP="000920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3.3.</w:t>
      </w:r>
      <w:r w:rsidR="00F76091" w:rsidRPr="00F76091">
        <w:rPr>
          <w:rFonts w:eastAsia="Times New Roman"/>
          <w:sz w:val="28"/>
          <w:szCs w:val="28"/>
          <w:lang w:eastAsia="ru-RU"/>
        </w:rPr>
        <w:t xml:space="preserve"> </w:t>
      </w:r>
      <w:r w:rsidR="00F76091" w:rsidRPr="001E4B10">
        <w:rPr>
          <w:rFonts w:eastAsia="Times New Roman"/>
          <w:sz w:val="28"/>
          <w:szCs w:val="28"/>
          <w:lang w:eastAsia="ru-RU"/>
        </w:rPr>
        <w:t>Заведующи</w:t>
      </w:r>
      <w:r w:rsidR="004B4D9D">
        <w:rPr>
          <w:rFonts w:eastAsia="Times New Roman"/>
          <w:sz w:val="28"/>
          <w:szCs w:val="28"/>
          <w:lang w:eastAsia="ru-RU"/>
        </w:rPr>
        <w:t>й</w:t>
      </w:r>
      <w:r w:rsidR="00F76091" w:rsidRPr="001E4B10">
        <w:rPr>
          <w:rFonts w:eastAsia="Times New Roman"/>
          <w:sz w:val="28"/>
          <w:szCs w:val="28"/>
          <w:lang w:eastAsia="ru-RU"/>
        </w:rPr>
        <w:t xml:space="preserve"> </w:t>
      </w:r>
      <w:r w:rsidR="00F76091">
        <w:rPr>
          <w:rFonts w:eastAsia="Times New Roman"/>
          <w:sz w:val="28"/>
          <w:szCs w:val="28"/>
          <w:lang w:eastAsia="ru-RU"/>
        </w:rPr>
        <w:t>методическим объединени</w:t>
      </w:r>
      <w:r w:rsidR="004B4D9D">
        <w:rPr>
          <w:rFonts w:eastAsia="Times New Roman"/>
          <w:sz w:val="28"/>
          <w:szCs w:val="28"/>
          <w:lang w:eastAsia="ru-RU"/>
        </w:rPr>
        <w:t>ем</w:t>
      </w:r>
      <w:r w:rsidR="00F76091" w:rsidRPr="001E4B10">
        <w:rPr>
          <w:rFonts w:eastAsia="Times New Roman"/>
          <w:sz w:val="28"/>
          <w:szCs w:val="28"/>
          <w:lang w:eastAsia="ru-RU"/>
        </w:rPr>
        <w:t xml:space="preserve"> </w:t>
      </w:r>
      <w:r w:rsidR="00F76091">
        <w:rPr>
          <w:rFonts w:eastAsia="Times New Roman"/>
          <w:sz w:val="28"/>
          <w:szCs w:val="28"/>
          <w:lang w:eastAsia="ru-RU"/>
        </w:rPr>
        <w:t xml:space="preserve"> на </w:t>
      </w:r>
      <w:r w:rsidR="004B4D9D">
        <w:rPr>
          <w:rFonts w:eastAsia="Times New Roman"/>
          <w:sz w:val="28"/>
          <w:szCs w:val="28"/>
          <w:lang w:eastAsia="ru-RU"/>
        </w:rPr>
        <w:t xml:space="preserve">хореографическом </w:t>
      </w:r>
      <w:r w:rsidR="00F76091">
        <w:rPr>
          <w:rFonts w:eastAsia="Times New Roman"/>
          <w:sz w:val="28"/>
          <w:szCs w:val="28"/>
          <w:lang w:eastAsia="ru-RU"/>
        </w:rPr>
        <w:t xml:space="preserve">отделении </w:t>
      </w:r>
      <w:r w:rsidR="00F76091" w:rsidRPr="001E4B10">
        <w:rPr>
          <w:rFonts w:eastAsia="Times New Roman"/>
          <w:sz w:val="28"/>
          <w:szCs w:val="28"/>
          <w:lang w:eastAsia="ru-RU"/>
        </w:rPr>
        <w:t>назнача</w:t>
      </w:r>
      <w:r w:rsidR="004B4D9D">
        <w:rPr>
          <w:rFonts w:eastAsia="Times New Roman"/>
          <w:sz w:val="28"/>
          <w:szCs w:val="28"/>
          <w:lang w:eastAsia="ru-RU"/>
        </w:rPr>
        <w:t>е</w:t>
      </w:r>
      <w:r w:rsidR="00F76091" w:rsidRPr="001E4B10">
        <w:rPr>
          <w:rFonts w:eastAsia="Times New Roman"/>
          <w:sz w:val="28"/>
          <w:szCs w:val="28"/>
          <w:lang w:eastAsia="ru-RU"/>
        </w:rPr>
        <w:t>тся и утвержда</w:t>
      </w:r>
      <w:r w:rsidR="004B4D9D">
        <w:rPr>
          <w:rFonts w:eastAsia="Times New Roman"/>
          <w:sz w:val="28"/>
          <w:szCs w:val="28"/>
          <w:lang w:eastAsia="ru-RU"/>
        </w:rPr>
        <w:t>е</w:t>
      </w:r>
      <w:r w:rsidR="00F76091" w:rsidRPr="001E4B10">
        <w:rPr>
          <w:rFonts w:eastAsia="Times New Roman"/>
          <w:sz w:val="28"/>
          <w:szCs w:val="28"/>
          <w:lang w:eastAsia="ru-RU"/>
        </w:rPr>
        <w:t>тся приказом директора школы</w:t>
      </w:r>
      <w:r w:rsidR="00F76091">
        <w:rPr>
          <w:rFonts w:eastAsia="Times New Roman"/>
          <w:sz w:val="28"/>
          <w:szCs w:val="28"/>
          <w:lang w:eastAsia="ru-RU"/>
        </w:rPr>
        <w:t xml:space="preserve"> и работа</w:t>
      </w:r>
      <w:r w:rsidR="004B4D9D">
        <w:rPr>
          <w:rFonts w:eastAsia="Times New Roman"/>
          <w:sz w:val="28"/>
          <w:szCs w:val="28"/>
          <w:lang w:eastAsia="ru-RU"/>
        </w:rPr>
        <w:t>е</w:t>
      </w:r>
      <w:r w:rsidR="00F76091">
        <w:rPr>
          <w:rFonts w:eastAsia="Times New Roman"/>
          <w:sz w:val="28"/>
          <w:szCs w:val="28"/>
          <w:lang w:eastAsia="ru-RU"/>
        </w:rPr>
        <w:t>т вместе с заместителем директора по учебно-воспитательной работе школы.</w:t>
      </w:r>
      <w:r w:rsidR="00F76091" w:rsidRPr="001E4B10">
        <w:rPr>
          <w:rFonts w:eastAsia="Times New Roman"/>
          <w:sz w:val="28"/>
          <w:szCs w:val="28"/>
          <w:lang w:eastAsia="ru-RU"/>
        </w:rPr>
        <w:t> </w:t>
      </w:r>
      <w:r w:rsidR="00F76091" w:rsidRPr="001E4B10">
        <w:rPr>
          <w:rFonts w:eastAsia="Times New Roman"/>
          <w:sz w:val="28"/>
          <w:szCs w:val="28"/>
          <w:lang w:eastAsia="ru-RU"/>
        </w:rPr>
        <w:br/>
      </w:r>
      <w:r w:rsidR="002A594C">
        <w:rPr>
          <w:sz w:val="28"/>
          <w:szCs w:val="28"/>
        </w:rPr>
        <w:t xml:space="preserve">3.4. Обязанности заместителя директора по учебно-воспитательной работе: </w:t>
      </w:r>
    </w:p>
    <w:p w:rsidR="00DF6363" w:rsidRDefault="00DF6363" w:rsidP="00DF6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3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6363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DF6363">
        <w:rPr>
          <w:rFonts w:ascii="Times New Roman" w:hAnsi="Times New Roman" w:cs="Times New Roman"/>
          <w:sz w:val="28"/>
          <w:szCs w:val="28"/>
        </w:rPr>
        <w:t xml:space="preserve"> текуще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6363">
        <w:rPr>
          <w:rFonts w:ascii="Times New Roman" w:hAnsi="Times New Roman" w:cs="Times New Roman"/>
          <w:sz w:val="28"/>
          <w:szCs w:val="28"/>
        </w:rPr>
        <w:t xml:space="preserve"> и перспективно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6363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636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хореографического</w:t>
      </w:r>
      <w:r w:rsidR="004B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 школы</w:t>
      </w:r>
      <w:r w:rsidRPr="00DF6363">
        <w:rPr>
          <w:rFonts w:ascii="Times New Roman" w:hAnsi="Times New Roman" w:cs="Times New Roman"/>
          <w:sz w:val="28"/>
          <w:szCs w:val="28"/>
        </w:rPr>
        <w:t>;</w:t>
      </w:r>
    </w:p>
    <w:p w:rsidR="00DF6363" w:rsidRPr="00DF6363" w:rsidRDefault="00DF6363" w:rsidP="00DF6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3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6363">
        <w:rPr>
          <w:rFonts w:ascii="Times New Roman" w:hAnsi="Times New Roman" w:cs="Times New Roman"/>
          <w:sz w:val="28"/>
          <w:szCs w:val="28"/>
        </w:rPr>
        <w:t>оордин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DF636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6363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хореографического</w:t>
      </w:r>
      <w:r w:rsidR="004B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отделения, а </w:t>
      </w:r>
      <w:r w:rsidRPr="00DF6363">
        <w:rPr>
          <w:rFonts w:ascii="Times New Roman" w:hAnsi="Times New Roman" w:cs="Times New Roman"/>
          <w:sz w:val="28"/>
          <w:szCs w:val="28"/>
        </w:rPr>
        <w:t>также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6363">
        <w:rPr>
          <w:rFonts w:ascii="Times New Roman" w:hAnsi="Times New Roman" w:cs="Times New Roman"/>
          <w:sz w:val="28"/>
          <w:szCs w:val="28"/>
        </w:rPr>
        <w:t xml:space="preserve"> учебно-методической и иной документации, необходимой для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F6363">
        <w:rPr>
          <w:rFonts w:ascii="Times New Roman" w:hAnsi="Times New Roman" w:cs="Times New Roman"/>
          <w:sz w:val="28"/>
          <w:szCs w:val="28"/>
        </w:rPr>
        <w:t>;</w:t>
      </w:r>
    </w:p>
    <w:p w:rsidR="00A77A7C" w:rsidRPr="00A77A7C" w:rsidRDefault="002A594C" w:rsidP="002A59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организация и непосредственное руководство учебной и воспитательной работой отделения</w:t>
      </w:r>
      <w:r w:rsidR="00A77A7C" w:rsidRPr="00A77A7C">
        <w:rPr>
          <w:sz w:val="28"/>
          <w:szCs w:val="28"/>
        </w:rPr>
        <w:t>;</w:t>
      </w:r>
    </w:p>
    <w:p w:rsidR="00A77A7C" w:rsidRDefault="002A594C" w:rsidP="00A77A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A7C">
        <w:rPr>
          <w:sz w:val="28"/>
          <w:szCs w:val="28"/>
        </w:rPr>
        <w:t xml:space="preserve">- обеспечение выполнения учебных планов и программ; </w:t>
      </w:r>
    </w:p>
    <w:p w:rsidR="00A77A7C" w:rsidRDefault="00A77A7C" w:rsidP="00A77A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расписания учебных занятий; </w:t>
      </w:r>
    </w:p>
    <w:p w:rsidR="008154B8" w:rsidRPr="008154B8" w:rsidRDefault="008154B8" w:rsidP="00815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B8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8154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54B8">
        <w:rPr>
          <w:rFonts w:ascii="Times New Roman" w:hAnsi="Times New Roman" w:cs="Times New Roman"/>
          <w:sz w:val="28"/>
          <w:szCs w:val="28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 обеспечением уровня подготовки обучающихся;</w:t>
      </w:r>
    </w:p>
    <w:p w:rsidR="00A77A7C" w:rsidRDefault="00A77A7C" w:rsidP="00A77A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успеваемостью и дисциплиной учащихся; </w:t>
      </w:r>
    </w:p>
    <w:p w:rsidR="008154B8" w:rsidRPr="008154B8" w:rsidRDefault="008154B8" w:rsidP="00815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B8">
        <w:rPr>
          <w:rFonts w:ascii="Times New Roman" w:hAnsi="Times New Roman" w:cs="Times New Roman"/>
          <w:sz w:val="28"/>
          <w:szCs w:val="28"/>
        </w:rPr>
        <w:t xml:space="preserve">- составление расписаний учебных занятий и других видов учебной и воспитательной (в том числе культурно-досуговой) деятельности. </w:t>
      </w:r>
    </w:p>
    <w:p w:rsidR="008154B8" w:rsidRPr="008154B8" w:rsidRDefault="008154B8" w:rsidP="00815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8154B8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154B8">
        <w:rPr>
          <w:rFonts w:ascii="Times New Roman" w:hAnsi="Times New Roman" w:cs="Times New Roman"/>
          <w:sz w:val="28"/>
          <w:szCs w:val="28"/>
        </w:rPr>
        <w:t xml:space="preserve"> составлени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54B8">
        <w:rPr>
          <w:rFonts w:ascii="Times New Roman" w:hAnsi="Times New Roman" w:cs="Times New Roman"/>
          <w:sz w:val="28"/>
          <w:szCs w:val="28"/>
        </w:rPr>
        <w:t>, утверждени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54B8">
        <w:rPr>
          <w:rFonts w:ascii="Times New Roman" w:hAnsi="Times New Roman" w:cs="Times New Roman"/>
          <w:sz w:val="28"/>
          <w:szCs w:val="28"/>
        </w:rPr>
        <w:t>, представлени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54B8">
        <w:rPr>
          <w:rFonts w:ascii="Times New Roman" w:hAnsi="Times New Roman" w:cs="Times New Roman"/>
          <w:sz w:val="28"/>
          <w:szCs w:val="28"/>
        </w:rPr>
        <w:t xml:space="preserve"> отчетной документации.</w:t>
      </w:r>
    </w:p>
    <w:p w:rsidR="00F76091" w:rsidRDefault="00F76091" w:rsidP="00F760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3.5. Обязанности заведующ</w:t>
      </w:r>
      <w:r w:rsidR="004B4D9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0E1F75">
        <w:rPr>
          <w:sz w:val="28"/>
          <w:szCs w:val="28"/>
        </w:rPr>
        <w:t>методическим объединени</w:t>
      </w:r>
      <w:r w:rsidR="004B4D9D">
        <w:rPr>
          <w:sz w:val="28"/>
          <w:szCs w:val="28"/>
        </w:rPr>
        <w:t>ем</w:t>
      </w:r>
      <w:r>
        <w:rPr>
          <w:sz w:val="28"/>
          <w:szCs w:val="28"/>
        </w:rPr>
        <w:t xml:space="preserve">: </w:t>
      </w:r>
    </w:p>
    <w:p w:rsidR="00225ACC" w:rsidRPr="00225ACC" w:rsidRDefault="00225ACC" w:rsidP="00F760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формирование плана работы методическ</w:t>
      </w:r>
      <w:r w:rsidR="004B4D9D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объединени</w:t>
      </w:r>
      <w:r w:rsidR="004B4D9D">
        <w:rPr>
          <w:sz w:val="28"/>
          <w:szCs w:val="28"/>
        </w:rPr>
        <w:t>я</w:t>
      </w:r>
      <w:r>
        <w:rPr>
          <w:sz w:val="28"/>
          <w:szCs w:val="28"/>
        </w:rPr>
        <w:t xml:space="preserve"> на текущий год</w:t>
      </w:r>
      <w:r w:rsidRPr="00225ACC">
        <w:rPr>
          <w:sz w:val="28"/>
          <w:szCs w:val="28"/>
        </w:rPr>
        <w:t>;</w:t>
      </w:r>
    </w:p>
    <w:p w:rsidR="00824F73" w:rsidRDefault="00F76091" w:rsidP="00F760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непосредственное руководство учебной и воспитательной работой </w:t>
      </w:r>
      <w:r w:rsidR="00A77A7C">
        <w:rPr>
          <w:sz w:val="28"/>
          <w:szCs w:val="28"/>
        </w:rPr>
        <w:t>объединени</w:t>
      </w:r>
      <w:r w:rsidR="004B4D9D">
        <w:rPr>
          <w:sz w:val="28"/>
          <w:szCs w:val="28"/>
        </w:rPr>
        <w:t>я</w:t>
      </w:r>
      <w:r w:rsidR="00824F73">
        <w:rPr>
          <w:sz w:val="28"/>
          <w:szCs w:val="28"/>
        </w:rPr>
        <w:t>;</w:t>
      </w:r>
    </w:p>
    <w:p w:rsidR="00F76091" w:rsidRDefault="00824F73" w:rsidP="00F760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ведение документации методического объединения.</w:t>
      </w:r>
      <w:r w:rsidR="00F76091">
        <w:rPr>
          <w:sz w:val="28"/>
          <w:szCs w:val="28"/>
        </w:rPr>
        <w:t xml:space="preserve"> </w:t>
      </w:r>
    </w:p>
    <w:p w:rsidR="002A594C" w:rsidRDefault="002A594C" w:rsidP="00A77A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7A7C">
        <w:rPr>
          <w:sz w:val="28"/>
          <w:szCs w:val="28"/>
        </w:rPr>
        <w:t>6</w:t>
      </w:r>
      <w:r>
        <w:rPr>
          <w:sz w:val="28"/>
          <w:szCs w:val="28"/>
        </w:rPr>
        <w:t>. Преподаватели</w:t>
      </w:r>
      <w:r w:rsidR="000310FA">
        <w:rPr>
          <w:sz w:val="28"/>
          <w:szCs w:val="28"/>
        </w:rPr>
        <w:t xml:space="preserve"> и концертмейстеры</w:t>
      </w:r>
      <w:r>
        <w:rPr>
          <w:sz w:val="28"/>
          <w:szCs w:val="28"/>
        </w:rPr>
        <w:t xml:space="preserve"> отделения обязаны посещать заседания </w:t>
      </w:r>
      <w:r w:rsidR="00295FA0">
        <w:rPr>
          <w:sz w:val="28"/>
          <w:szCs w:val="28"/>
        </w:rPr>
        <w:t>методическ</w:t>
      </w:r>
      <w:r w:rsidR="004B4D9D">
        <w:rPr>
          <w:sz w:val="28"/>
          <w:szCs w:val="28"/>
        </w:rPr>
        <w:t>ого</w:t>
      </w:r>
      <w:r w:rsidR="00295FA0">
        <w:rPr>
          <w:sz w:val="28"/>
          <w:szCs w:val="28"/>
        </w:rPr>
        <w:t xml:space="preserve"> </w:t>
      </w:r>
      <w:r w:rsidR="00D67644">
        <w:rPr>
          <w:sz w:val="28"/>
          <w:szCs w:val="28"/>
        </w:rPr>
        <w:t>объединени</w:t>
      </w:r>
      <w:r w:rsidR="004B4D9D">
        <w:rPr>
          <w:sz w:val="28"/>
          <w:szCs w:val="28"/>
        </w:rPr>
        <w:t>я</w:t>
      </w:r>
      <w:r>
        <w:rPr>
          <w:sz w:val="28"/>
          <w:szCs w:val="28"/>
        </w:rPr>
        <w:t xml:space="preserve">, принимать активное участие в </w:t>
      </w:r>
      <w:r w:rsidR="004B4D9D">
        <w:rPr>
          <w:sz w:val="28"/>
          <w:szCs w:val="28"/>
        </w:rPr>
        <w:t>его</w:t>
      </w:r>
      <w:r>
        <w:rPr>
          <w:sz w:val="28"/>
          <w:szCs w:val="28"/>
        </w:rPr>
        <w:t xml:space="preserve"> работе, выступать с педагогической инициативой, выносить предложения по совершенствованию организации образовательного процесса, выполнять принятые </w:t>
      </w:r>
      <w:r w:rsidR="00A77A7C">
        <w:rPr>
          <w:sz w:val="28"/>
          <w:szCs w:val="28"/>
        </w:rPr>
        <w:t>методическими объединениями</w:t>
      </w:r>
      <w:r>
        <w:rPr>
          <w:sz w:val="28"/>
          <w:szCs w:val="28"/>
        </w:rPr>
        <w:t xml:space="preserve"> решения и поручения заведующ</w:t>
      </w:r>
      <w:r w:rsidR="004B4D9D">
        <w:rPr>
          <w:sz w:val="28"/>
          <w:szCs w:val="28"/>
        </w:rPr>
        <w:t>его</w:t>
      </w:r>
      <w:r>
        <w:rPr>
          <w:sz w:val="28"/>
          <w:szCs w:val="28"/>
        </w:rPr>
        <w:t xml:space="preserve"> о</w:t>
      </w:r>
      <w:r w:rsidR="00A77A7C">
        <w:rPr>
          <w:sz w:val="28"/>
          <w:szCs w:val="28"/>
        </w:rPr>
        <w:t>бъединени</w:t>
      </w:r>
      <w:r w:rsidR="004B4D9D">
        <w:rPr>
          <w:sz w:val="28"/>
          <w:szCs w:val="28"/>
        </w:rPr>
        <w:t>ем</w:t>
      </w:r>
      <w:r w:rsidR="00295FA0">
        <w:rPr>
          <w:sz w:val="28"/>
          <w:szCs w:val="28"/>
        </w:rPr>
        <w:t>,</w:t>
      </w:r>
      <w:r w:rsidR="00D2386A">
        <w:rPr>
          <w:sz w:val="28"/>
          <w:szCs w:val="28"/>
        </w:rPr>
        <w:t xml:space="preserve"> </w:t>
      </w:r>
      <w:r w:rsidR="00295FA0">
        <w:rPr>
          <w:sz w:val="28"/>
          <w:szCs w:val="28"/>
        </w:rPr>
        <w:t>а также заместителя директора по учебно-воспитательной работе</w:t>
      </w:r>
      <w:r>
        <w:rPr>
          <w:sz w:val="28"/>
          <w:szCs w:val="28"/>
        </w:rPr>
        <w:t xml:space="preserve">. </w:t>
      </w:r>
    </w:p>
    <w:p w:rsidR="007825A3" w:rsidRPr="007825A3" w:rsidRDefault="00426AF4" w:rsidP="001D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4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учебно-воспитательного процесса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E7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8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ореографическое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осуществляет учебно-воспитательный процесс в соответствии с действующим законодательством, Уставом школы</w:t>
      </w:r>
      <w:r w:rsidR="00D6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Содержание образовательной деятельности на </w:t>
      </w:r>
      <w:r w:rsidR="0018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хореографическом</w:t>
      </w:r>
      <w:r w:rsidR="00185C3D" w:rsidRP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отделении определяется образовательными программами, разработанными на основе учебных планов и программ, рекомендованных Министерством культуры РФ, утвержденными директором школы по результатам рассмотрения </w:t>
      </w:r>
      <w:r w:rsidR="000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Педагогическом</w:t>
      </w:r>
      <w:r w:rsidR="0007380D" w:rsidRP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Совете.</w:t>
      </w:r>
      <w:r w:rsidRPr="00EE41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4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Организация учебно-воспитательного процесса на </w:t>
      </w:r>
      <w:r w:rsidR="00F7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хореографическом</w:t>
      </w:r>
      <w:r w:rsidR="00F742C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отделении регламентируется учебным и годовым планом работы школы, </w:t>
      </w:r>
      <w:r w:rsidR="00EE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занятий, утвержденным директором. 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7825A3" w:rsidRPr="007825A3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BA07E1">
        <w:rPr>
          <w:rFonts w:ascii="Times New Roman" w:hAnsi="Times New Roman" w:cs="Times New Roman"/>
          <w:sz w:val="28"/>
          <w:szCs w:val="28"/>
        </w:rPr>
        <w:t xml:space="preserve"> по дополнительным предпрофессиональным общеобразовательным программам, </w:t>
      </w:r>
      <w:r w:rsidR="007825A3">
        <w:rPr>
          <w:rFonts w:ascii="Times New Roman" w:hAnsi="Times New Roman" w:cs="Times New Roman"/>
          <w:sz w:val="28"/>
          <w:szCs w:val="28"/>
        </w:rPr>
        <w:t>школа</w:t>
      </w:r>
      <w:r w:rsidR="007825A3" w:rsidRPr="007825A3">
        <w:rPr>
          <w:rFonts w:ascii="Times New Roman" w:hAnsi="Times New Roman" w:cs="Times New Roman"/>
          <w:sz w:val="28"/>
          <w:szCs w:val="28"/>
        </w:rPr>
        <w:t xml:space="preserve"> проводит отбор детей с целью выявления их творческих способностей</w:t>
      </w:r>
      <w:r w:rsidR="007825A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825A3" w:rsidRPr="007825A3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 w:rsidR="007825A3" w:rsidRPr="007825A3">
        <w:rPr>
          <w:rFonts w:ascii="Times New Roman" w:hAnsi="Times New Roman" w:cs="Times New Roman"/>
          <w:sz w:val="28"/>
          <w:szCs w:val="28"/>
        </w:rPr>
        <w:lastRenderedPageBreak/>
        <w:t>творческих заданий, позволяющих определить</w:t>
      </w:r>
      <w:r w:rsidR="007825A3">
        <w:rPr>
          <w:rFonts w:ascii="Times New Roman" w:hAnsi="Times New Roman" w:cs="Times New Roman"/>
          <w:sz w:val="28"/>
          <w:szCs w:val="28"/>
        </w:rPr>
        <w:t xml:space="preserve"> </w:t>
      </w:r>
      <w:r w:rsidR="007825A3" w:rsidRPr="007825A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742CF">
        <w:rPr>
          <w:rFonts w:ascii="Times New Roman" w:hAnsi="Times New Roman" w:cs="Times New Roman"/>
          <w:sz w:val="28"/>
          <w:szCs w:val="28"/>
        </w:rPr>
        <w:t>хореографических сп</w:t>
      </w:r>
      <w:r w:rsidR="007825A3" w:rsidRPr="007825A3">
        <w:rPr>
          <w:rFonts w:ascii="Times New Roman" w:hAnsi="Times New Roman" w:cs="Times New Roman"/>
          <w:sz w:val="28"/>
          <w:szCs w:val="28"/>
        </w:rPr>
        <w:t>особностей.</w:t>
      </w:r>
    </w:p>
    <w:p w:rsidR="007E6F42" w:rsidRDefault="007825A3" w:rsidP="00BA0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на отделение осуществляется с учетом состояния здоровья, возможностей, а также при наличии мест. 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0D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AF4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6AF4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r w:rsidR="00F7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хореографическом</w:t>
      </w:r>
      <w:r w:rsidR="00426AF4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</w:t>
      </w:r>
      <w:r w:rsidR="00552E87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AF4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AF4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 w:rsidR="00552E87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AF4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детей </w:t>
      </w:r>
      <w:r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поступления в 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проходит в форме </w:t>
      </w:r>
      <w:r w:rsidR="00552E87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52E87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2E87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426AF4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учащихся, возраст которых определяется в зависимости </w:t>
      </w:r>
      <w:proofErr w:type="gramStart"/>
      <w:r w:rsidR="00426AF4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426AF4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предпрофессиональной общеобразовательной программе</w:t>
      </w:r>
    </w:p>
    <w:p w:rsidR="007E6F42" w:rsidRDefault="00F742CF" w:rsidP="007E6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«Хореографическое творчество»</w:t>
      </w:r>
      <w:r w:rsidR="00426AF4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52E87" w:rsidRPr="005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7E1" w:rsidRDefault="00E276FC" w:rsidP="0029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поступления родители (законные представители) подают заявление установленного образца на имя директора школы, копию свидетельства о рождении, </w:t>
      </w:r>
      <w:r w:rsidR="005D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медицинскую справку и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фотографию.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Вступительный экзамен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 w:rsidR="0029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приемной комиссией, которая создается и утверждается приказом директора школы. 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На обучение по дополнительным общеразвивающим общеобразовательным программам принимаются дети без прохождения вступительного экзамена, при наличии </w:t>
      </w:r>
      <w:r w:rsidR="00BA07E1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</w:t>
      </w:r>
      <w:r w:rsidR="00BA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родителей</w:t>
      </w:r>
      <w:r w:rsidR="00BA07E1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образца на имя директора школы, копи</w:t>
      </w:r>
      <w:r w:rsidR="00BA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07E1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рождении, </w:t>
      </w:r>
      <w:r w:rsidR="00BA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справки и </w:t>
      </w:r>
      <w:r w:rsidR="00BA07E1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фотографи</w:t>
      </w:r>
      <w:r w:rsidR="00BA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при наличии ме</w:t>
      </w:r>
      <w:proofErr w:type="gramStart"/>
      <w:r w:rsidR="00BA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шк</w:t>
      </w:r>
      <w:proofErr w:type="gramEnd"/>
      <w:r w:rsidR="00BA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="00BA07E1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AF4" w:rsidRPr="001E4B10" w:rsidRDefault="00292B00" w:rsidP="0029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Зачисление учащихся на </w:t>
      </w:r>
      <w:r w:rsidR="00A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хореографическое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оформляется приказом директора на основании положительного решения приемной комиссии. 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1C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Отчисление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школы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по </w:t>
      </w:r>
      <w:r w:rsidR="0003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03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представителей).</w:t>
      </w:r>
    </w:p>
    <w:p w:rsidR="001706AA" w:rsidRDefault="00FD2834" w:rsidP="001C0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AF4" w:rsidRPr="00FD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1C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6AF4" w:rsidRPr="00FD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Учебная нагрузка учащихся не должна превышать </w:t>
      </w:r>
      <w:r w:rsidRPr="00FD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часов в неделю</w:t>
      </w:r>
      <w:r w:rsidR="00426AF4" w:rsidRPr="00FD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</w:t>
      </w:r>
      <w:r w:rsidRPr="00FD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426AF4" w:rsidRPr="00FD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FD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426AF4" w:rsidRPr="00FD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26AF4" w:rsidRPr="00FD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</w:t>
      </w:r>
      <w:r w:rsidRPr="00FD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Государственными Требованиями </w:t>
      </w:r>
      <w:r w:rsidR="00426AF4" w:rsidRPr="00FD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6-дневной учебной неделе.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1C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 </w:t>
      </w:r>
      <w:r w:rsidR="00A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классического танца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руководителем учащихся.</w:t>
      </w:r>
    </w:p>
    <w:p w:rsidR="004C79FA" w:rsidRDefault="0078000A" w:rsidP="00FD2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1C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реже двух раз в учебный год педагог проводит родительское собрание класса. </w:t>
      </w:r>
    </w:p>
    <w:p w:rsidR="0029520A" w:rsidRDefault="00CD7BD3" w:rsidP="00FD2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C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Перевод учащихся в следующий класс по итогам учебного года осуществляется приказом директора школы на основании решения Педагогического Совета Школы. </w:t>
      </w:r>
    </w:p>
    <w:p w:rsidR="0029520A" w:rsidRDefault="0029520A" w:rsidP="001C0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C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Перевод учащегося в школу из другого образовательного учреждения, реализующего образовательные программы соответствующего уровня, производится приказом директора школы </w:t>
      </w:r>
      <w:r w:rsidR="00CD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места, а также предоставлении справки</w:t>
      </w:r>
      <w:r w:rsidR="0024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освоения обучающегося части </w:t>
      </w:r>
      <w:r w:rsidR="00CD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1415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образовательного учреждения</w:t>
      </w:r>
      <w:r w:rsidR="0024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1C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Учащиеся, имеющие академическую задолженность по одному и более предметам, </w:t>
      </w:r>
      <w:r w:rsidR="00CD7BD3" w:rsidRPr="00F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переводятся </w:t>
      </w:r>
      <w:r w:rsidRPr="00F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следующий класс </w:t>
      </w:r>
      <w:r w:rsidR="00CD7BD3" w:rsidRPr="00F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обязательной сдачей задолженности</w:t>
      </w:r>
      <w:r w:rsidR="00FC1288" w:rsidRPr="00F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Оставление на</w:t>
      </w:r>
      <w:r w:rsidR="00CD7BD3" w:rsidRPr="00F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288" w:rsidRPr="00F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</w:t>
      </w:r>
      <w:r w:rsidR="00F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год обучения</w:t>
      </w:r>
      <w:r w:rsidR="00CD7BD3" w:rsidRPr="00F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288" w:rsidRPr="00FC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осуществляться только с согласия родителей (законных представителей).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1C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7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Учащиеся переводного класса, не сдавшие переводные экзамены, а также учащиеся остальных классов, не сдавшие необходимые зачеты по </w:t>
      </w:r>
      <w:r w:rsidRPr="0017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причине болезни или другой уважительной причине, при условии положительной успеваемости, могут быть переведены в следующий класс на основании </w:t>
      </w:r>
      <w:r w:rsidR="00D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Педагогического Совета школы.</w:t>
      </w:r>
      <w:r w:rsidRPr="0017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="001C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7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исключительных случаях, с разрешения директора школы, учащемуся предоставляется право досрочной сдачи экзаменов</w:t>
      </w:r>
      <w:r w:rsidR="00172350" w:rsidRPr="0017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7234" w:rsidRDefault="001D4F39" w:rsidP="000B7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26AF4"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Контроль и учет успеваемости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 </w:t>
      </w:r>
      <w:r w:rsidR="00A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отделении предусмотрена пятибалльная оценочная система.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A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Формы текущего контроля</w:t>
      </w:r>
      <w:r w:rsidR="00E7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учащихся, обучающихся по дополнительным предпрофессиональным общеобразовательным программам</w:t>
      </w:r>
      <w:r w:rsidR="007A03BC" w:rsidRPr="007A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7234" w:rsidRDefault="007A03BC" w:rsidP="000B7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уроки</w:t>
      </w:r>
      <w:r w:rsidR="002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3859" w:rsidRPr="002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конкурсы, </w:t>
      </w:r>
      <w:r w:rsidR="00A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просмотры, открытые уроки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и 3 четвертях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невыпускных</w:t>
      </w:r>
      <w:r w:rsidR="002F3859" w:rsidRPr="002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859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="000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234" w:rsidRDefault="000B7234" w:rsidP="00AD5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Формы промежуточной аттестации</w:t>
      </w:r>
      <w:r w:rsidR="00E7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учащихся, обучающихся по дополнительным предпрофессиональным общеобразовательным программам</w:t>
      </w:r>
      <w:r w:rsidR="00E777D2" w:rsidRPr="007A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7234" w:rsidRDefault="00426AF4" w:rsidP="000B7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уроки </w:t>
      </w:r>
      <w:r w:rsidR="005F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экзамены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теоретическим предметам (</w:t>
      </w:r>
      <w:r w:rsidR="00A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 и музыкальная грамота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музыкальная литература, </w:t>
      </w:r>
      <w:r w:rsidR="00A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 хореографического искусства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итогам </w:t>
      </w:r>
      <w:r w:rsidR="007A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и второго полугодий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r w:rsidR="007A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учебного года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7234" w:rsidRPr="000F63C9" w:rsidRDefault="000F63C9" w:rsidP="000B7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уроки (зачёты) по хореографическим дисциплинам</w:t>
      </w:r>
      <w:r w:rsidR="00A97C19" w:rsidRP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AF4" w:rsidRP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</w:t>
      </w:r>
      <w:r w:rsidR="00A450FA" w:rsidRP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="00426AF4" w:rsidRP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полугодия</w:t>
      </w:r>
      <w:r w:rsidR="00A97C19" w:rsidRP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AF4" w:rsidRP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</w:t>
      </w:r>
      <w:r w:rsidR="000B7234" w:rsidRP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426AF4" w:rsidRP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</w:t>
      </w:r>
    </w:p>
    <w:p w:rsidR="000F63C9" w:rsidRPr="000F63C9" w:rsidRDefault="000F63C9" w:rsidP="000F6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экзамены по хореографическим дисциплинам  в конце второго полугодия  для учащихся не выпускных классов.</w:t>
      </w:r>
    </w:p>
    <w:p w:rsidR="000B7234" w:rsidRPr="00653E39" w:rsidRDefault="000B7234" w:rsidP="000B7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5.4.Итоговая аттестация</w:t>
      </w:r>
      <w:r w:rsidR="00E7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учащихся, обучающихся по дополнительн</w:t>
      </w:r>
      <w:r w:rsidR="0065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7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предпрофессиональн</w:t>
      </w:r>
      <w:r w:rsidR="0065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7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</w:t>
      </w:r>
      <w:r w:rsidR="0065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7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65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«Хореографическое творчество»</w:t>
      </w:r>
      <w:r w:rsidR="00653E39" w:rsidRPr="0065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13BB" w:rsidRPr="000B7234" w:rsidRDefault="00426AF4" w:rsidP="000B7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итоговой аттестации – выпускные экзамены по </w:t>
      </w:r>
      <w:r w:rsidR="0065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классическому танцу, народно-сценическому танцу и истории хореографического искусства.</w:t>
      </w:r>
    </w:p>
    <w:p w:rsidR="00AD51E5" w:rsidRDefault="00AD51E5" w:rsidP="00AD5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Формы текущего контроля для учащихся, обучающихся по дополнительным общеразвивающим общеобразовательным программам</w:t>
      </w:r>
      <w:r w:rsidRPr="007A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51E5" w:rsidRDefault="00AD51E5" w:rsidP="00AD5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уроки в 1,</w:t>
      </w:r>
      <w:r w:rsidR="00EF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 3 четвертях.</w:t>
      </w:r>
    </w:p>
    <w:p w:rsidR="00EF151E" w:rsidRDefault="00EF151E" w:rsidP="00EF1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Формы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учащихся, обучающихся по дополнительным общеразвивающим общеобразовательным программам</w:t>
      </w:r>
      <w:r w:rsidRPr="007A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151E" w:rsidRDefault="00653E39" w:rsidP="00EF1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F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ачёты</w:t>
      </w:r>
      <w:r w:rsidR="0074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уроки</w:t>
      </w:r>
      <w:r w:rsidR="00EF151E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</w:t>
      </w:r>
      <w:r w:rsidR="00EF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полугодия </w:t>
      </w:r>
      <w:r w:rsidR="00EF151E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r w:rsidR="00EF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учебного года</w:t>
      </w:r>
      <w:r w:rsid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1E5" w:rsidRDefault="00EF151E" w:rsidP="00DA1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последней промежуточной аттестации для учащихся, обучающихся по дополнительным общеразвивающим общеобразовательным программам, выставляются оценки в свидетельство об окончании школы.</w:t>
      </w:r>
    </w:p>
    <w:p w:rsidR="00FC1D47" w:rsidRDefault="00D56013" w:rsidP="00FC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Количественный состав групп по </w:t>
      </w:r>
      <w:r w:rsidR="00FC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теоретическим </w:t>
      </w:r>
      <w:r w:rsidR="0074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хореографическим </w:t>
      </w:r>
      <w:r w:rsidR="00FC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предметам, </w:t>
      </w:r>
      <w:r w:rsidR="0074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26AF4" w:rsidRPr="00FC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среднем – </w:t>
      </w:r>
      <w:r w:rsidR="00FC1D47" w:rsidRPr="00FC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</w:t>
      </w:r>
      <w:r w:rsidR="00426AF4" w:rsidRPr="00FC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 по </w:t>
      </w:r>
      <w:r w:rsidR="00FC1D47" w:rsidRPr="00FC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мелкогрупповым </w:t>
      </w:r>
      <w:r w:rsidR="00426AF4" w:rsidRPr="00FC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формам  – от </w:t>
      </w:r>
      <w:r w:rsidR="00750EAF" w:rsidRPr="00FC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4 -х</w:t>
      </w:r>
      <w:r w:rsidR="00426AF4" w:rsidRPr="00FC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D47" w:rsidRPr="00FC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человек</w:t>
      </w:r>
      <w:r w:rsidR="00FC1D47" w:rsidRPr="00FC1D47">
        <w:rPr>
          <w:rFonts w:ascii="Times New Roman" w:hAnsi="Times New Roman" w:cs="Times New Roman"/>
          <w:sz w:val="28"/>
          <w:szCs w:val="28"/>
        </w:rPr>
        <w:t>.</w:t>
      </w:r>
      <w:r w:rsidR="00426AF4" w:rsidRPr="00FC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6AF4" w:rsidRPr="00FC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F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EF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учащихся, обучающихся по дополнительным </w:t>
      </w:r>
      <w:r w:rsidR="00EF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предпрофессиональным общеобразовательным программам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="007F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gramEnd"/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форме:</w:t>
      </w:r>
    </w:p>
    <w:p w:rsidR="00FC1D47" w:rsidRDefault="00744FB0" w:rsidP="00FC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танец и народно-сценический танец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8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программы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D47" w:rsidRDefault="00744FB0" w:rsidP="00FC1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хореографического искусства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экзаменационн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устный ответ</w:t>
      </w:r>
      <w:r w:rsidR="00E8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билетам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включающий в себя теоретически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AF4" w:rsidRPr="00E8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8224A" w:rsidRPr="00E8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</w:t>
      </w:r>
      <w:r w:rsidR="00EF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24A" w:rsidRDefault="00E8224A" w:rsidP="00E82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Сроки </w:t>
      </w:r>
      <w:r w:rsidR="008E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1E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утверждаются приказом директора школы на основании решения Педагогического Совета школы и доводятся до сведения родителей на родительских собраниях.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экзаменационной комиссии утверждается приказом директора школы.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выведении итоговой </w:t>
      </w:r>
      <w:r w:rsidR="007F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</w:t>
      </w:r>
      <w:r w:rsidR="008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учитывается следующее:</w:t>
      </w:r>
    </w:p>
    <w:p w:rsidR="00426AF4" w:rsidRDefault="00426AF4" w:rsidP="006F5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итоговой работы учащегося, выведенная на основе результатов выполнения образовательной программы, предусмотренной учебным планом;</w:t>
      </w:r>
      <w:r w:rsidR="007F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выступления учащегося в течение учебного года</w:t>
      </w:r>
      <w:r w:rsidR="00E8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B44" w:rsidRDefault="007F5B44" w:rsidP="006F5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1E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3600E" w:rsidRPr="001E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 w:rsidR="001E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3600E" w:rsidRPr="001E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1E59E1" w:rsidRPr="001E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итоговой аттестации выставляется</w:t>
      </w:r>
      <w:r w:rsidR="001E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экзаменационной комиссией по результатам сдачи экзаменов.</w:t>
      </w:r>
    </w:p>
    <w:p w:rsidR="00243590" w:rsidRDefault="007F5B44" w:rsidP="00835A17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Учащиеся, окончившие школу и успешно сдавшие выпускные экзамены, получают свидетельство об окончании школы установленного образца на основании решения экзаменационной комиссии.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Выпускникам, не сдавшим экзамены по двум и более предметам, по окончании школы выдается справка, подтверждающая период обучения и количество учебных часов, прослушанных за время обучения.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49C" w:rsidRPr="00835A1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43590" w:rsidRPr="00835A17">
        <w:rPr>
          <w:rFonts w:ascii="Times New Roman" w:hAnsi="Times New Roman" w:cs="Times New Roman"/>
          <w:b/>
          <w:bCs/>
          <w:sz w:val="28"/>
          <w:szCs w:val="28"/>
        </w:rPr>
        <w:t>. Документация</w:t>
      </w:r>
      <w:r w:rsidR="00243590">
        <w:rPr>
          <w:b/>
          <w:bCs/>
          <w:sz w:val="28"/>
          <w:szCs w:val="28"/>
        </w:rPr>
        <w:t xml:space="preserve"> </w:t>
      </w:r>
    </w:p>
    <w:p w:rsidR="003317DD" w:rsidRDefault="003317DD" w:rsidP="003317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каждого учебного года педагог заводит журнал групповых занятий, в который прописывает учащихся и отмечает посещение занятий учащимися.</w:t>
      </w:r>
    </w:p>
    <w:p w:rsidR="00243590" w:rsidRDefault="002F549C" w:rsidP="002435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243590" w:rsidRPr="00876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31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43590" w:rsidRPr="00876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36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590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каждого учебного года педагог </w:t>
      </w:r>
      <w:r w:rsid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классического танца</w:t>
      </w:r>
      <w:r w:rsidR="00243590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 на каждого учащегося</w:t>
      </w:r>
      <w:r w:rsidR="0024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дневник посещений занятий, с которым учащийся обязан приходить на все учебные предметы в течение учебного года и в который преподаватели обязаны записывать домашнее задание и проставлять оценки и роспись.</w:t>
      </w:r>
    </w:p>
    <w:p w:rsidR="00243590" w:rsidRDefault="002F549C" w:rsidP="002435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4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4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3590" w:rsidRPr="0083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590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каждого учебного года педагог</w:t>
      </w:r>
      <w:r w:rsid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хореографическим и </w:t>
      </w:r>
      <w:r w:rsidR="0024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теоретическим предметам составля</w:t>
      </w:r>
      <w:r w:rsidR="000F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4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календарные планы работы.</w:t>
      </w:r>
    </w:p>
    <w:p w:rsidR="00400697" w:rsidRDefault="001771C6" w:rsidP="00243590">
      <w:pPr>
        <w:pStyle w:val="Defaul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2F549C">
        <w:rPr>
          <w:sz w:val="28"/>
          <w:szCs w:val="28"/>
        </w:rPr>
        <w:t>6</w:t>
      </w:r>
      <w:r w:rsidR="00243590">
        <w:rPr>
          <w:sz w:val="28"/>
          <w:szCs w:val="28"/>
        </w:rPr>
        <w:t>.</w:t>
      </w:r>
      <w:r w:rsidR="003317DD">
        <w:rPr>
          <w:sz w:val="28"/>
          <w:szCs w:val="28"/>
        </w:rPr>
        <w:t>4</w:t>
      </w:r>
      <w:r w:rsidR="00243590">
        <w:rPr>
          <w:sz w:val="28"/>
          <w:szCs w:val="28"/>
        </w:rPr>
        <w:t xml:space="preserve">. </w:t>
      </w:r>
      <w:r w:rsidR="00EA1DEB">
        <w:rPr>
          <w:sz w:val="28"/>
          <w:szCs w:val="28"/>
        </w:rPr>
        <w:t xml:space="preserve">  Документация </w:t>
      </w:r>
      <w:r w:rsidR="000F63C9">
        <w:rPr>
          <w:sz w:val="28"/>
          <w:szCs w:val="28"/>
        </w:rPr>
        <w:t>хореографического</w:t>
      </w:r>
      <w:r w:rsidR="00EA1DEB">
        <w:rPr>
          <w:sz w:val="28"/>
          <w:szCs w:val="28"/>
        </w:rPr>
        <w:t xml:space="preserve"> отделения: </w:t>
      </w:r>
    </w:p>
    <w:p w:rsidR="00400697" w:rsidRPr="00400697" w:rsidRDefault="00400697" w:rsidP="004006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00697">
        <w:rPr>
          <w:sz w:val="28"/>
          <w:szCs w:val="28"/>
        </w:rPr>
        <w:t xml:space="preserve">табель учёта рабочего времени ежемесячно; </w:t>
      </w:r>
    </w:p>
    <w:p w:rsidR="00400697" w:rsidRPr="00400697" w:rsidRDefault="00400697" w:rsidP="0040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0697">
        <w:rPr>
          <w:rFonts w:ascii="Times New Roman" w:hAnsi="Times New Roman" w:cs="Times New Roman"/>
          <w:color w:val="000000"/>
          <w:sz w:val="28"/>
          <w:szCs w:val="28"/>
        </w:rPr>
        <w:t xml:space="preserve">– расписания со своевременной корректировкой при изменении; </w:t>
      </w:r>
    </w:p>
    <w:p w:rsidR="001771C6" w:rsidRDefault="001771C6" w:rsidP="002435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E59E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план</w:t>
      </w:r>
      <w:r w:rsidR="00EA1DEB">
        <w:rPr>
          <w:sz w:val="28"/>
          <w:szCs w:val="28"/>
        </w:rPr>
        <w:t xml:space="preserve"> учебно-воспитательной</w:t>
      </w:r>
      <w:r>
        <w:rPr>
          <w:sz w:val="28"/>
          <w:szCs w:val="28"/>
        </w:rPr>
        <w:t xml:space="preserve"> работы</w:t>
      </w:r>
      <w:r w:rsidR="001E59E1" w:rsidRPr="001E59E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43590" w:rsidRDefault="00243590" w:rsidP="002435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план работы  методическ</w:t>
      </w:r>
      <w:r w:rsidR="00835A17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объединени</w:t>
      </w:r>
      <w:r w:rsidR="00835A17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1E59E1" w:rsidRPr="0099456A" w:rsidRDefault="001E59E1" w:rsidP="002435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графики </w:t>
      </w:r>
      <w:r w:rsidR="0099456A">
        <w:rPr>
          <w:sz w:val="28"/>
          <w:szCs w:val="28"/>
        </w:rPr>
        <w:t>сроков контрольных испытаний учащихся (промежуточная и итоговая аттестация учащихся)</w:t>
      </w:r>
      <w:r w:rsidR="0099456A" w:rsidRPr="0099456A">
        <w:rPr>
          <w:sz w:val="28"/>
          <w:szCs w:val="28"/>
        </w:rPr>
        <w:t>;</w:t>
      </w:r>
    </w:p>
    <w:p w:rsidR="00243590" w:rsidRDefault="00D81DC0" w:rsidP="002435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590">
        <w:rPr>
          <w:sz w:val="28"/>
          <w:szCs w:val="28"/>
        </w:rPr>
        <w:t xml:space="preserve">- протоколы текущей и итоговой аттестации учащихся; </w:t>
      </w:r>
    </w:p>
    <w:p w:rsidR="00D81DC0" w:rsidRDefault="00243590" w:rsidP="002435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протоколы заседаний</w:t>
      </w:r>
      <w:r w:rsidR="00D81DC0">
        <w:rPr>
          <w:sz w:val="28"/>
          <w:szCs w:val="28"/>
        </w:rPr>
        <w:t xml:space="preserve"> методическ</w:t>
      </w:r>
      <w:r w:rsidR="00835A17">
        <w:rPr>
          <w:sz w:val="28"/>
          <w:szCs w:val="28"/>
        </w:rPr>
        <w:t>ого</w:t>
      </w:r>
      <w:r w:rsidR="00D81DC0">
        <w:rPr>
          <w:sz w:val="28"/>
          <w:szCs w:val="28"/>
        </w:rPr>
        <w:t xml:space="preserve"> объединени</w:t>
      </w:r>
      <w:r w:rsidR="00835A17">
        <w:rPr>
          <w:sz w:val="28"/>
          <w:szCs w:val="28"/>
        </w:rPr>
        <w:t>я</w:t>
      </w:r>
      <w:r w:rsidR="00D81DC0">
        <w:rPr>
          <w:sz w:val="28"/>
          <w:szCs w:val="28"/>
        </w:rPr>
        <w:t>;</w:t>
      </w:r>
    </w:p>
    <w:p w:rsidR="001E59E1" w:rsidRPr="001E59E1" w:rsidRDefault="00D81DC0" w:rsidP="00435C2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43590">
        <w:rPr>
          <w:sz w:val="28"/>
          <w:szCs w:val="28"/>
        </w:rPr>
        <w:t xml:space="preserve"> </w:t>
      </w:r>
      <w:r w:rsidR="00243590" w:rsidRPr="001E59E1">
        <w:rPr>
          <w:sz w:val="28"/>
          <w:szCs w:val="28"/>
        </w:rPr>
        <w:t xml:space="preserve">отчеты </w:t>
      </w:r>
      <w:r w:rsidRPr="001E59E1">
        <w:rPr>
          <w:sz w:val="28"/>
          <w:szCs w:val="28"/>
        </w:rPr>
        <w:t>о работе</w:t>
      </w:r>
      <w:r w:rsidR="001E59E1">
        <w:rPr>
          <w:sz w:val="28"/>
          <w:szCs w:val="28"/>
        </w:rPr>
        <w:t xml:space="preserve"> методическ</w:t>
      </w:r>
      <w:r w:rsidR="00835A17">
        <w:rPr>
          <w:sz w:val="28"/>
          <w:szCs w:val="28"/>
        </w:rPr>
        <w:t>ого</w:t>
      </w:r>
      <w:r w:rsidR="001E59E1">
        <w:rPr>
          <w:sz w:val="28"/>
          <w:szCs w:val="28"/>
        </w:rPr>
        <w:t xml:space="preserve"> объединени</w:t>
      </w:r>
      <w:r w:rsidR="00835A17">
        <w:rPr>
          <w:sz w:val="28"/>
          <w:szCs w:val="28"/>
        </w:rPr>
        <w:t>я</w:t>
      </w:r>
      <w:r w:rsidR="001E59E1">
        <w:rPr>
          <w:sz w:val="28"/>
          <w:szCs w:val="28"/>
        </w:rPr>
        <w:t xml:space="preserve"> за каждую четверть и за год</w:t>
      </w:r>
      <w:r w:rsidR="001E59E1" w:rsidRPr="001E59E1">
        <w:rPr>
          <w:sz w:val="28"/>
          <w:szCs w:val="28"/>
        </w:rPr>
        <w:t>;</w:t>
      </w:r>
    </w:p>
    <w:p w:rsidR="004163E2" w:rsidRDefault="001E59E1" w:rsidP="00435C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435C29">
        <w:rPr>
          <w:sz w:val="28"/>
          <w:szCs w:val="28"/>
        </w:rPr>
        <w:t xml:space="preserve"> анкеты</w:t>
      </w:r>
      <w:r>
        <w:rPr>
          <w:sz w:val="28"/>
          <w:szCs w:val="28"/>
        </w:rPr>
        <w:t xml:space="preserve"> преподавателей за каждую четверть</w:t>
      </w:r>
      <w:r w:rsidR="004163E2">
        <w:rPr>
          <w:sz w:val="28"/>
          <w:szCs w:val="28"/>
        </w:rPr>
        <w:t>;</w:t>
      </w:r>
    </w:p>
    <w:p w:rsidR="00400697" w:rsidRDefault="004163E2" w:rsidP="004006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697" w:rsidRPr="00400697">
        <w:rPr>
          <w:sz w:val="28"/>
          <w:szCs w:val="28"/>
        </w:rPr>
        <w:t xml:space="preserve">запись показателей для начисления стимулирующих выплат. </w:t>
      </w:r>
      <w:r w:rsidR="00400697">
        <w:rPr>
          <w:sz w:val="28"/>
          <w:szCs w:val="28"/>
        </w:rPr>
        <w:t xml:space="preserve">  </w:t>
      </w:r>
    </w:p>
    <w:p w:rsidR="00A12D8A" w:rsidRPr="00243590" w:rsidRDefault="00400697" w:rsidP="00435C29">
      <w:pPr>
        <w:pStyle w:val="Default"/>
        <w:rPr>
          <w:rFonts w:eastAsia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2F549C">
        <w:rPr>
          <w:sz w:val="28"/>
          <w:szCs w:val="28"/>
        </w:rPr>
        <w:t>6</w:t>
      </w:r>
      <w:r w:rsidR="00243590" w:rsidRPr="00243590">
        <w:rPr>
          <w:sz w:val="28"/>
          <w:szCs w:val="28"/>
        </w:rPr>
        <w:t>.</w:t>
      </w:r>
      <w:r w:rsidR="003317DD">
        <w:rPr>
          <w:sz w:val="28"/>
          <w:szCs w:val="28"/>
        </w:rPr>
        <w:t>5</w:t>
      </w:r>
      <w:r w:rsidR="00243590" w:rsidRPr="00243590">
        <w:rPr>
          <w:sz w:val="28"/>
          <w:szCs w:val="28"/>
        </w:rPr>
        <w:t>. Вся документация по окончании учебного года сдается в учебную часть и хранится, в соответствии с номенклатурой дел в архиве школы.</w:t>
      </w:r>
    </w:p>
    <w:p w:rsidR="00CF01A9" w:rsidRPr="001E4B10" w:rsidRDefault="002F549C" w:rsidP="00243590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0E8E" w:rsidRPr="000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 документацию на </w:t>
      </w:r>
      <w:r w:rsidR="0071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</w:t>
      </w:r>
      <w:r w:rsidR="0083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1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 w:rsidR="0083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 на заведующ</w:t>
      </w:r>
      <w:r w:rsidR="0083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71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</w:t>
      </w:r>
      <w:r w:rsidR="0083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0E8E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документацию на </w:t>
      </w:r>
      <w:r w:rsidR="000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всём </w:t>
      </w:r>
      <w:r w:rsidR="0083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хореографическом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отделении возлагается на</w:t>
      </w:r>
      <w:r w:rsidR="000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директора по учебно-воспитательной работе. </w:t>
      </w:r>
    </w:p>
    <w:sectPr w:rsidR="00CF01A9" w:rsidRPr="001E4B10" w:rsidSect="00BB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C5E"/>
    <w:multiLevelType w:val="multilevel"/>
    <w:tmpl w:val="7610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33143"/>
    <w:multiLevelType w:val="multilevel"/>
    <w:tmpl w:val="489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478F1"/>
    <w:multiLevelType w:val="multilevel"/>
    <w:tmpl w:val="DACA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A410F"/>
    <w:multiLevelType w:val="multilevel"/>
    <w:tmpl w:val="3D16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24216"/>
    <w:multiLevelType w:val="multilevel"/>
    <w:tmpl w:val="2E10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51813"/>
    <w:multiLevelType w:val="multilevel"/>
    <w:tmpl w:val="9398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51FC7"/>
    <w:multiLevelType w:val="multilevel"/>
    <w:tmpl w:val="B6EC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B49BA"/>
    <w:multiLevelType w:val="multilevel"/>
    <w:tmpl w:val="593C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16FF8"/>
    <w:multiLevelType w:val="multilevel"/>
    <w:tmpl w:val="593265D2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9">
    <w:nsid w:val="5A5E1F23"/>
    <w:multiLevelType w:val="multilevel"/>
    <w:tmpl w:val="80BC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32041"/>
    <w:multiLevelType w:val="hybridMultilevel"/>
    <w:tmpl w:val="81E251CC"/>
    <w:lvl w:ilvl="0" w:tplc="ACE8DC28">
      <w:start w:val="1"/>
      <w:numFmt w:val="decimal"/>
      <w:pStyle w:val="12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1A16EB"/>
    <w:multiLevelType w:val="multilevel"/>
    <w:tmpl w:val="CD0E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A383D"/>
    <w:multiLevelType w:val="multilevel"/>
    <w:tmpl w:val="719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12070"/>
    <w:multiLevelType w:val="multilevel"/>
    <w:tmpl w:val="63D2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AF4"/>
    <w:rsid w:val="00010AFD"/>
    <w:rsid w:val="00020E8E"/>
    <w:rsid w:val="00021943"/>
    <w:rsid w:val="000310FA"/>
    <w:rsid w:val="0007380D"/>
    <w:rsid w:val="000920CA"/>
    <w:rsid w:val="00096696"/>
    <w:rsid w:val="000A34B8"/>
    <w:rsid w:val="000A752F"/>
    <w:rsid w:val="000B7234"/>
    <w:rsid w:val="000D363E"/>
    <w:rsid w:val="000E1F75"/>
    <w:rsid w:val="000E3CF9"/>
    <w:rsid w:val="000F5685"/>
    <w:rsid w:val="000F63C9"/>
    <w:rsid w:val="00103B22"/>
    <w:rsid w:val="001455EB"/>
    <w:rsid w:val="001629CB"/>
    <w:rsid w:val="001650EF"/>
    <w:rsid w:val="0016747D"/>
    <w:rsid w:val="001706AA"/>
    <w:rsid w:val="00170A44"/>
    <w:rsid w:val="00172350"/>
    <w:rsid w:val="001771C6"/>
    <w:rsid w:val="00185C3D"/>
    <w:rsid w:val="001A08A0"/>
    <w:rsid w:val="001A3455"/>
    <w:rsid w:val="001B582E"/>
    <w:rsid w:val="001C01AB"/>
    <w:rsid w:val="001D4F39"/>
    <w:rsid w:val="001E3216"/>
    <w:rsid w:val="001E4B10"/>
    <w:rsid w:val="001E59E1"/>
    <w:rsid w:val="00221351"/>
    <w:rsid w:val="00225ACC"/>
    <w:rsid w:val="00241415"/>
    <w:rsid w:val="00243590"/>
    <w:rsid w:val="00261E8D"/>
    <w:rsid w:val="00265811"/>
    <w:rsid w:val="002736AA"/>
    <w:rsid w:val="00292B00"/>
    <w:rsid w:val="0029520A"/>
    <w:rsid w:val="0029520D"/>
    <w:rsid w:val="00295FA0"/>
    <w:rsid w:val="002A594C"/>
    <w:rsid w:val="002C11C8"/>
    <w:rsid w:val="002C203A"/>
    <w:rsid w:val="002E2431"/>
    <w:rsid w:val="002F3859"/>
    <w:rsid w:val="002F549C"/>
    <w:rsid w:val="00303D4D"/>
    <w:rsid w:val="0031135A"/>
    <w:rsid w:val="00321D13"/>
    <w:rsid w:val="003317DD"/>
    <w:rsid w:val="00364FED"/>
    <w:rsid w:val="00376875"/>
    <w:rsid w:val="00380091"/>
    <w:rsid w:val="0038755C"/>
    <w:rsid w:val="00393242"/>
    <w:rsid w:val="003A0AC2"/>
    <w:rsid w:val="003E695E"/>
    <w:rsid w:val="003F126D"/>
    <w:rsid w:val="00400697"/>
    <w:rsid w:val="00404382"/>
    <w:rsid w:val="004163E2"/>
    <w:rsid w:val="00426AF4"/>
    <w:rsid w:val="00427961"/>
    <w:rsid w:val="004332F8"/>
    <w:rsid w:val="00435C29"/>
    <w:rsid w:val="00446708"/>
    <w:rsid w:val="004767D3"/>
    <w:rsid w:val="004A6A01"/>
    <w:rsid w:val="004B1170"/>
    <w:rsid w:val="004B4D9D"/>
    <w:rsid w:val="004C01FA"/>
    <w:rsid w:val="004C2284"/>
    <w:rsid w:val="004C79FA"/>
    <w:rsid w:val="00517770"/>
    <w:rsid w:val="00523229"/>
    <w:rsid w:val="00552E87"/>
    <w:rsid w:val="005B6A15"/>
    <w:rsid w:val="005D5ED0"/>
    <w:rsid w:val="005D76D8"/>
    <w:rsid w:val="005F08A8"/>
    <w:rsid w:val="005F225E"/>
    <w:rsid w:val="006120EA"/>
    <w:rsid w:val="006209D1"/>
    <w:rsid w:val="006471DE"/>
    <w:rsid w:val="00653E39"/>
    <w:rsid w:val="00661675"/>
    <w:rsid w:val="006C002C"/>
    <w:rsid w:val="006F5BEB"/>
    <w:rsid w:val="00707ACF"/>
    <w:rsid w:val="00713A08"/>
    <w:rsid w:val="007144F9"/>
    <w:rsid w:val="00720298"/>
    <w:rsid w:val="00732ECF"/>
    <w:rsid w:val="00744FB0"/>
    <w:rsid w:val="00750EAF"/>
    <w:rsid w:val="0075299C"/>
    <w:rsid w:val="00762855"/>
    <w:rsid w:val="00764030"/>
    <w:rsid w:val="0078000A"/>
    <w:rsid w:val="007825A3"/>
    <w:rsid w:val="00785289"/>
    <w:rsid w:val="00790102"/>
    <w:rsid w:val="007A03BC"/>
    <w:rsid w:val="007A0E64"/>
    <w:rsid w:val="007D269E"/>
    <w:rsid w:val="007E6F42"/>
    <w:rsid w:val="007F5B44"/>
    <w:rsid w:val="008054D3"/>
    <w:rsid w:val="008154B8"/>
    <w:rsid w:val="00823D86"/>
    <w:rsid w:val="00824F73"/>
    <w:rsid w:val="00835A17"/>
    <w:rsid w:val="00835DC4"/>
    <w:rsid w:val="0083600E"/>
    <w:rsid w:val="00837871"/>
    <w:rsid w:val="00837CED"/>
    <w:rsid w:val="00851193"/>
    <w:rsid w:val="00866090"/>
    <w:rsid w:val="0086731B"/>
    <w:rsid w:val="008713F4"/>
    <w:rsid w:val="008720C3"/>
    <w:rsid w:val="00876984"/>
    <w:rsid w:val="008E4612"/>
    <w:rsid w:val="008F64C8"/>
    <w:rsid w:val="00920A70"/>
    <w:rsid w:val="00957BAD"/>
    <w:rsid w:val="009819AB"/>
    <w:rsid w:val="009845F1"/>
    <w:rsid w:val="0099456A"/>
    <w:rsid w:val="00996388"/>
    <w:rsid w:val="009A413C"/>
    <w:rsid w:val="009D30A1"/>
    <w:rsid w:val="009F2449"/>
    <w:rsid w:val="009F2AA0"/>
    <w:rsid w:val="00A07D3F"/>
    <w:rsid w:val="00A10819"/>
    <w:rsid w:val="00A12D8A"/>
    <w:rsid w:val="00A450FA"/>
    <w:rsid w:val="00A624E0"/>
    <w:rsid w:val="00A62E08"/>
    <w:rsid w:val="00A77A7C"/>
    <w:rsid w:val="00A832A6"/>
    <w:rsid w:val="00A87B2C"/>
    <w:rsid w:val="00A9144D"/>
    <w:rsid w:val="00A917BE"/>
    <w:rsid w:val="00A97C19"/>
    <w:rsid w:val="00AD51E5"/>
    <w:rsid w:val="00AD5D36"/>
    <w:rsid w:val="00B01E84"/>
    <w:rsid w:val="00B12589"/>
    <w:rsid w:val="00B17A98"/>
    <w:rsid w:val="00B26D6E"/>
    <w:rsid w:val="00BA07E1"/>
    <w:rsid w:val="00BB2A68"/>
    <w:rsid w:val="00BD2DF6"/>
    <w:rsid w:val="00BE3744"/>
    <w:rsid w:val="00BE7114"/>
    <w:rsid w:val="00C10B10"/>
    <w:rsid w:val="00C208A5"/>
    <w:rsid w:val="00C22646"/>
    <w:rsid w:val="00C23525"/>
    <w:rsid w:val="00C30F34"/>
    <w:rsid w:val="00C33F77"/>
    <w:rsid w:val="00C37B14"/>
    <w:rsid w:val="00C77206"/>
    <w:rsid w:val="00C93442"/>
    <w:rsid w:val="00CD22E5"/>
    <w:rsid w:val="00CD7BD3"/>
    <w:rsid w:val="00D2386A"/>
    <w:rsid w:val="00D40AB7"/>
    <w:rsid w:val="00D56013"/>
    <w:rsid w:val="00D67644"/>
    <w:rsid w:val="00D77C38"/>
    <w:rsid w:val="00D80E81"/>
    <w:rsid w:val="00D81DC0"/>
    <w:rsid w:val="00D920DA"/>
    <w:rsid w:val="00DA13BB"/>
    <w:rsid w:val="00DA527E"/>
    <w:rsid w:val="00DB6AE8"/>
    <w:rsid w:val="00DF6363"/>
    <w:rsid w:val="00E07FE9"/>
    <w:rsid w:val="00E276FC"/>
    <w:rsid w:val="00E659D4"/>
    <w:rsid w:val="00E75E23"/>
    <w:rsid w:val="00E777D2"/>
    <w:rsid w:val="00E8224A"/>
    <w:rsid w:val="00E83AC2"/>
    <w:rsid w:val="00EA1DEB"/>
    <w:rsid w:val="00EA58E1"/>
    <w:rsid w:val="00EB09EB"/>
    <w:rsid w:val="00ED508D"/>
    <w:rsid w:val="00EE41E0"/>
    <w:rsid w:val="00EF151E"/>
    <w:rsid w:val="00EF7960"/>
    <w:rsid w:val="00F17A44"/>
    <w:rsid w:val="00F34F74"/>
    <w:rsid w:val="00F742CF"/>
    <w:rsid w:val="00F76091"/>
    <w:rsid w:val="00F85545"/>
    <w:rsid w:val="00F91E33"/>
    <w:rsid w:val="00F945BA"/>
    <w:rsid w:val="00FC1288"/>
    <w:rsid w:val="00FC1D47"/>
    <w:rsid w:val="00FD2834"/>
    <w:rsid w:val="00FE70DE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2A68"/>
  </w:style>
  <w:style w:type="paragraph" w:styleId="2">
    <w:name w:val="heading 2"/>
    <w:basedOn w:val="a0"/>
    <w:link w:val="20"/>
    <w:uiPriority w:val="9"/>
    <w:qFormat/>
    <w:rsid w:val="00426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426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26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26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rsid w:val="00A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uiPriority w:val="99"/>
    <w:rsid w:val="00A832A6"/>
    <w:pPr>
      <w:numPr>
        <w:numId w:val="1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uiPriority w:val="99"/>
    <w:rsid w:val="00A832A6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uiPriority w:val="99"/>
    <w:rsid w:val="00A832A6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uiPriority w:val="99"/>
    <w:rsid w:val="00A832A6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uiPriority w:val="99"/>
    <w:rsid w:val="00A832A6"/>
    <w:pPr>
      <w:numPr>
        <w:ilvl w:val="4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uiPriority w:val="99"/>
    <w:rsid w:val="00A832A6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Заголовок 1)"/>
    <w:basedOn w:val="a0"/>
    <w:uiPriority w:val="99"/>
    <w:rsid w:val="00393242"/>
    <w:pPr>
      <w:numPr>
        <w:numId w:val="14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0A3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1"/>
    <w:uiPriority w:val="99"/>
    <w:semiHidden/>
    <w:unhideWhenUsed/>
    <w:rsid w:val="00F34F74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F3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34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072;rtschool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qwerty</cp:lastModifiedBy>
  <cp:revision>3</cp:revision>
  <cp:lastPrinted>2019-02-25T12:20:00Z</cp:lastPrinted>
  <dcterms:created xsi:type="dcterms:W3CDTF">2022-10-26T01:48:00Z</dcterms:created>
  <dcterms:modified xsi:type="dcterms:W3CDTF">2022-10-26T01:52:00Z</dcterms:modified>
</cp:coreProperties>
</file>